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7419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06740D" w:rsidP="00305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>Ing</w:t>
            </w:r>
            <w:r w:rsidR="00305E96" w:rsidRPr="00305E96">
              <w:rPr>
                <w:rFonts w:ascii="Arial" w:hAnsi="Arial" w:cs="Arial"/>
                <w:snapToGrid w:val="0"/>
                <w:color w:val="000000"/>
                <w:sz w:val="24"/>
              </w:rPr>
              <w:t>. Pavlína Křivková</w:t>
            </w:r>
            <w:r w:rsidR="000F50C6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, </w:t>
            </w:r>
            <w:r w:rsidR="000F50C6" w:rsidRPr="000F50C6">
              <w:rPr>
                <w:rFonts w:ascii="Arial" w:hAnsi="Arial" w:cs="Arial"/>
                <w:snapToGrid w:val="0"/>
                <w:color w:val="000000"/>
                <w:sz w:val="24"/>
              </w:rPr>
              <w:t>Eva Buzková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05E96" w:rsidRDefault="00305E96" w:rsidP="00305E96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05E96">
              <w:rPr>
                <w:rFonts w:ascii="Arial" w:hAnsi="Arial" w:cs="Arial"/>
                <w:snapToGrid w:val="0"/>
                <w:color w:val="000000"/>
                <w:sz w:val="24"/>
              </w:rPr>
              <w:t>Vnitřní finanční kontrola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05E96" w:rsidRDefault="00305E96" w:rsidP="00305E96">
            <w:pPr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305E96">
              <w:rPr>
                <w:rFonts w:ascii="Arial" w:hAnsi="Arial" w:cs="Arial"/>
                <w:snapToGrid w:val="0"/>
                <w:color w:val="000000"/>
                <w:sz w:val="24"/>
              </w:rPr>
              <w:t>Sm-G012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305E96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305E9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305E9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6/2015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bookmarkStart w:id="1" w:name="Zaškrtávací2"/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305E9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Pr="00305E96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>Aleš Kotásek, DiS, Bc. Pavlína Křivková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D749D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D749D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D749D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Aleš Kotásek, DiS, Bc. Pavlína Křivková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FA6CD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FA6CD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FA6CD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Aleš Kotásek, DiS, Bc. 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11610E" w:rsidP="0011610E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11610E" w:rsidP="0011610E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11/2015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bookmarkStart w:id="2" w:name="Zaškrtávací3"/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61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Aleš Kotásek, DiS, Bc. Pavlína Křivková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F459E1" w:rsidRDefault="00F459E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F459E1" w:rsidP="00D41472">
            <w:pPr>
              <w:jc w:val="center"/>
              <w:rPr>
                <w:snapToGrid w:val="0"/>
                <w:color w:val="000000"/>
              </w:rPr>
            </w:pP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F459E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Aleš Kotásek, DiS, Bc. Pavlína Křivková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864136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864136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86413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Aleš Kotásek, DiS, Bc. 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EA508E" w:rsidP="00393236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EA508E" w:rsidP="00EA508E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Aleš Kotásek, DiS, Bc. 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095411" w:rsidP="00D41472">
            <w:pPr>
              <w:jc w:val="center"/>
              <w:rPr>
                <w:snapToGrid w:val="0"/>
                <w:color w:val="000000"/>
              </w:rPr>
            </w:pPr>
            <w:r w:rsidRPr="000954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095411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095411" w:rsidP="00072F6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072F62" w:rsidRPr="00305E96">
              <w:rPr>
                <w:rFonts w:ascii="Arial" w:hAnsi="Arial" w:cs="Arial"/>
                <w:snapToGrid w:val="0"/>
                <w:color w:val="000000"/>
              </w:rPr>
              <w:t>Bc. 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072F62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Pr="000954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072F62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</w:t>
            </w: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0F50C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072F62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0F50C6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</w:t>
            </w:r>
            <w:r w:rsidRPr="000954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0F50C6" w:rsidP="000F50C6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</w:t>
            </w:r>
            <w:r w:rsidRPr="00F459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0F50C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1D1853" w:rsidP="001D1853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</w:t>
            </w:r>
            <w:r w:rsidRPr="000954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1D1853" w:rsidP="00D41472">
            <w:pPr>
              <w:jc w:val="center"/>
              <w:rPr>
                <w:snapToGrid w:val="0"/>
                <w:color w:val="000000"/>
              </w:rPr>
            </w:pPr>
            <w:r w:rsidRPr="001D185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1D185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E35CE2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</w:t>
            </w:r>
            <w:r w:rsidRPr="000954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E35CE2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Pr="001D185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5A0DC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E35CE2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E35CE2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E35CE2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A0DC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DC3" w:rsidRDefault="005A0DC3" w:rsidP="005A0DC3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</w:t>
            </w:r>
            <w:r w:rsidRPr="000954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DC3" w:rsidRDefault="005A0DC3" w:rsidP="00FC74E1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1D185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DC3" w:rsidRPr="00E9021E" w:rsidRDefault="005A0DC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DC3" w:rsidRPr="00E9021E" w:rsidRDefault="005A0DC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0DC3" w:rsidRPr="00E9021E" w:rsidRDefault="005A0DC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C304CC" w:rsidP="00D41472">
            <w:pPr>
              <w:jc w:val="center"/>
              <w:rPr>
                <w:snapToGrid w:val="0"/>
                <w:color w:val="000000"/>
              </w:rPr>
            </w:pP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C304CC" w:rsidP="00D41472">
            <w:pPr>
              <w:jc w:val="center"/>
              <w:rPr>
                <w:snapToGrid w:val="0"/>
                <w:color w:val="000000"/>
              </w:rPr>
            </w:pP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C304C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DC1093" w:rsidRDefault="00DC109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C10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DC1093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DC109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A04279" w:rsidP="00A04279">
            <w:pPr>
              <w:jc w:val="center"/>
              <w:rPr>
                <w:snapToGrid w:val="0"/>
                <w:color w:val="000000"/>
              </w:rPr>
            </w:pPr>
            <w:r w:rsidRPr="00DC10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Pr="00DC109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A04279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A0427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774011" w:rsidRDefault="0077401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740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774011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59752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774011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774011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774011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9B3AE8" w:rsidP="009B3AE8">
            <w:pPr>
              <w:jc w:val="center"/>
              <w:rPr>
                <w:snapToGrid w:val="0"/>
                <w:color w:val="000000"/>
              </w:rPr>
            </w:pPr>
            <w:r w:rsidRPr="007740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Pr="0077401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9B3AE8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</w:t>
            </w: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59752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9B3AE8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9B3AE8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9B3AE8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597521" w:rsidP="00D41472">
            <w:pPr>
              <w:jc w:val="center"/>
              <w:rPr>
                <w:snapToGrid w:val="0"/>
                <w:color w:val="000000"/>
              </w:rPr>
            </w:pPr>
            <w:r w:rsidRPr="0059752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597521" w:rsidP="00597521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59752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6178FF" w:rsidP="006178FF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Default="006178FF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08E" w:rsidRPr="00E9021E" w:rsidRDefault="006178F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A508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08E" w:rsidRDefault="0032794B" w:rsidP="0032794B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08E" w:rsidRDefault="0032794B" w:rsidP="00D41472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C304C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08E" w:rsidRPr="00E9021E" w:rsidRDefault="00EA508E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508E" w:rsidRPr="00E9021E" w:rsidRDefault="00E32C6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2794B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32794B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32794B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08E" w:rsidRPr="00E9021E" w:rsidRDefault="00EA508E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p w:rsidR="00DB7E51" w:rsidRDefault="00DB7E51">
      <w:pPr>
        <w:pStyle w:val="Zhlav"/>
        <w:tabs>
          <w:tab w:val="clear" w:pos="4536"/>
          <w:tab w:val="clear" w:pos="9072"/>
        </w:tabs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DB7E51" w:rsidRPr="00CB7388" w:rsidTr="005F4A8C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E51" w:rsidRPr="00E87287" w:rsidRDefault="00DB7E51" w:rsidP="005F4A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lastRenderedPageBreak/>
              <w:tab/>
            </w: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E51" w:rsidRPr="00E87287" w:rsidRDefault="00DB7E51" w:rsidP="005F4A8C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7620EC" w:rsidRDefault="00DB7E51" w:rsidP="005F4A8C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DB7E51" w:rsidTr="005F4A8C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7E51" w:rsidRDefault="00DB7E51" w:rsidP="005F4A8C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B7E51" w:rsidRDefault="00DB7E51" w:rsidP="005F4A8C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E51" w:rsidRPr="00D41472" w:rsidRDefault="00DB7E51" w:rsidP="005F4A8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B7E51" w:rsidRPr="00D41472" w:rsidRDefault="00DB7E51" w:rsidP="005F4A8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E51" w:rsidRPr="00D41472" w:rsidRDefault="00DB7E51" w:rsidP="005F4A8C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 vydaná nová ON</w:t>
            </w:r>
          </w:p>
        </w:tc>
      </w:tr>
      <w:tr w:rsidR="00DB7E51" w:rsidRPr="00E9021E" w:rsidTr="005F4A8C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E51" w:rsidRPr="00EE7138" w:rsidRDefault="00DB7E51" w:rsidP="005F4A8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E51" w:rsidRPr="00EE7138" w:rsidRDefault="00DB7E51" w:rsidP="00DB7E5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5/2019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DB7E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B7E51" w:rsidTr="005F4A8C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E7138" w:rsidRDefault="00AE4101" w:rsidP="005F4A8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E7138" w:rsidRDefault="00AE4101" w:rsidP="005F4A8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8/2019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BC04A6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AE4101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AE4101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AE4101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B7E51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682A96" w:rsidRDefault="00DB1B9F" w:rsidP="00DB1B9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682A96" w:rsidRDefault="00DB1B9F" w:rsidP="005F4A8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11/2019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BC04A6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DB1B9F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DB1B9F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DB1B9F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B7E51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DB1B9F" w:rsidP="00DB1B9F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DB1B9F" w:rsidP="00DB1B9F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BC04A6" w:rsidP="00DB7E5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DB7E51" w:rsidRPr="00305E96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DB1B9F" w:rsidRPr="00305E96">
              <w:rPr>
                <w:rFonts w:ascii="Arial" w:hAnsi="Arial" w:cs="Arial"/>
                <w:snapToGrid w:val="0"/>
                <w:color w:val="000000"/>
              </w:rPr>
              <w:t>Bc. Pavlína Křivková</w:t>
            </w:r>
            <w:r w:rsidR="00DB1B9F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DB1B9F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B7E51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F459E1" w:rsidRDefault="00F22801" w:rsidP="00F22801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F22801" w:rsidP="005F4A8C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BC04A6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22801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F22801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F22801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B7E51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F22801" w:rsidP="00BC04A6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="00BC04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F22801" w:rsidP="005F4A8C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BC04A6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F22801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F22801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F22801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B7E51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BC04A6" w:rsidP="00BC04A6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BC04A6" w:rsidP="005F4A8C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BC04A6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B7E51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BC04A6" w:rsidP="00BC04A6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Default="00BC04A6" w:rsidP="005F4A8C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E51" w:rsidRPr="00E9021E" w:rsidRDefault="00BC04A6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7E51" w:rsidRPr="00E9021E" w:rsidRDefault="00DB7E51" w:rsidP="005F4A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BE70AB" w:rsidP="00D606BB">
            <w:pPr>
              <w:jc w:val="center"/>
              <w:rPr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="00D606B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/202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31EC6" w:rsidP="00D606BB">
            <w:pPr>
              <w:jc w:val="center"/>
              <w:rPr>
                <w:snapToGrid w:val="0"/>
                <w:color w:val="000000"/>
              </w:rPr>
            </w:pP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D31EC6" w:rsidRDefault="00D31EC6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7F5CFE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D31EC6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D31EC6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D31EC6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3A1854" w:rsidP="003A1854">
            <w:pPr>
              <w:jc w:val="center"/>
              <w:rPr>
                <w:snapToGrid w:val="0"/>
                <w:color w:val="000000"/>
              </w:rPr>
            </w:pP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</w:t>
            </w: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3A1854" w:rsidP="00D606BB">
            <w:pPr>
              <w:jc w:val="center"/>
              <w:rPr>
                <w:snapToGrid w:val="0"/>
                <w:color w:val="000000"/>
              </w:rPr>
            </w:pP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11</w:t>
            </w: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D31EC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7F5CFE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3A1854"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 w:rsidR="003A1854"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="003A1854"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7F5CFE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7F5CFE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1. 2. 2022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7F5CFE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72795A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72795A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1. 4. 2022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72795A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1776D8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1776D8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1. 6. 2022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1776D8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DC1093" w:rsidRDefault="00FA36D5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A12F5F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1. 9. 2022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A12F5F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FA36D5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FA36D5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1. 3. 2023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FA36D5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74011" w:rsidRDefault="00E659EA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E659EA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15. 8. 2023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E659EA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  <w:r w:rsidRPr="00305E96">
              <w:rPr>
                <w:rFonts w:ascii="Arial" w:hAnsi="Arial" w:cs="Arial"/>
                <w:snapToGrid w:val="0"/>
                <w:color w:val="000000"/>
              </w:rPr>
              <w:t xml:space="preserve"> Bc. Pavlína Křivková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D741C1">
              <w:rPr>
                <w:rFonts w:ascii="Arial" w:hAnsi="Arial" w:cs="Arial"/>
              </w:rPr>
              <w:t>Eva Buzková</w:t>
            </w:r>
            <w:bookmarkStart w:id="3" w:name="_GoBack"/>
            <w:bookmarkEnd w:id="3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7F5CFE" w:rsidRDefault="00D606BB" w:rsidP="00D606BB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7F5CF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D606BB" w:rsidTr="005F4A8C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6BB" w:rsidRDefault="00D606BB" w:rsidP="00D606B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6BB" w:rsidRPr="00E9021E" w:rsidRDefault="00D606BB" w:rsidP="00D606B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659E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B7E51" w:rsidRDefault="00DB7E51">
      <w:pPr>
        <w:pStyle w:val="Zhlav"/>
        <w:tabs>
          <w:tab w:val="clear" w:pos="4536"/>
          <w:tab w:val="clear" w:pos="9072"/>
        </w:tabs>
      </w:pPr>
    </w:p>
    <w:sectPr w:rsidR="00DB7E51" w:rsidSect="00DB7E51">
      <w:headerReference w:type="default" r:id="rId8"/>
      <w:footerReference w:type="default" r:id="rId9"/>
      <w:headerReference w:type="first" r:id="rId10"/>
      <w:pgSz w:w="11906" w:h="16838" w:code="9"/>
      <w:pgMar w:top="1758" w:right="851" w:bottom="680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03C" w:rsidRDefault="0095003C">
      <w:r>
        <w:separator/>
      </w:r>
    </w:p>
  </w:endnote>
  <w:endnote w:type="continuationSeparator" w:id="0">
    <w:p w:rsidR="0095003C" w:rsidRDefault="0095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E51" w:rsidRDefault="00DB7E51">
    <w:pPr>
      <w:pStyle w:val="Zpat"/>
    </w:pPr>
    <w:r w:rsidRPr="00225FAD">
      <w:rPr>
        <w:rFonts w:ascii="Arial" w:hAnsi="Arial" w:cs="Arial"/>
        <w:sz w:val="16"/>
        <w:szCs w:val="18"/>
      </w:rPr>
      <w:t>Změnový protokol</w:t>
    </w:r>
    <w:r w:rsidRPr="00225FAD">
      <w:rPr>
        <w:rFonts w:ascii="Arial" w:hAnsi="Arial" w:cs="Arial"/>
        <w:i/>
        <w:sz w:val="16"/>
        <w:szCs w:val="18"/>
      </w:rPr>
      <w:t xml:space="preserve"> </w:t>
    </w:r>
    <w:proofErr w:type="gramStart"/>
    <w:r w:rsidRPr="00225FAD">
      <w:rPr>
        <w:rFonts w:ascii="Arial" w:hAnsi="Arial" w:cs="Arial"/>
        <w:i/>
        <w:sz w:val="16"/>
        <w:szCs w:val="18"/>
      </w:rPr>
      <w:t>(</w:t>
    </w:r>
    <w:r w:rsidRPr="00225FAD">
      <w:rPr>
        <w:rFonts w:ascii="Arial" w:hAnsi="Arial" w:cs="Arial"/>
        <w:sz w:val="16"/>
        <w:szCs w:val="18"/>
      </w:rPr>
      <w:t xml:space="preserve"> Fm</w:t>
    </w:r>
    <w:proofErr w:type="gramEnd"/>
    <w:r w:rsidRPr="00225FAD">
      <w:rPr>
        <w:rFonts w:ascii="Arial" w:hAnsi="Arial" w:cs="Arial"/>
        <w:sz w:val="16"/>
        <w:szCs w:val="18"/>
      </w:rPr>
      <w:t>-G001-ZMENA-001)</w:t>
    </w:r>
    <w:r w:rsidRPr="00225FAD">
      <w:rPr>
        <w:rFonts w:ascii="Arial" w:hAnsi="Arial" w:cs="Arial"/>
        <w:sz w:val="16"/>
        <w:szCs w:val="18"/>
      </w:rPr>
      <w:tab/>
    </w:r>
    <w:r w:rsidRPr="00225FAD">
      <w:rPr>
        <w:rFonts w:ascii="Arial" w:hAnsi="Arial" w:cs="Arial"/>
        <w:sz w:val="16"/>
        <w:szCs w:val="18"/>
      </w:rPr>
      <w:tab/>
      <w:t xml:space="preserve">Stránka </w:t>
    </w:r>
    <w:r w:rsidRPr="00225FAD">
      <w:rPr>
        <w:rFonts w:ascii="Arial" w:hAnsi="Arial" w:cs="Arial"/>
        <w:sz w:val="16"/>
        <w:szCs w:val="18"/>
      </w:rPr>
      <w:fldChar w:fldCharType="begin"/>
    </w:r>
    <w:r w:rsidRPr="00225FAD">
      <w:rPr>
        <w:rFonts w:ascii="Arial" w:hAnsi="Arial" w:cs="Arial"/>
        <w:sz w:val="16"/>
        <w:szCs w:val="18"/>
      </w:rPr>
      <w:instrText xml:space="preserve"> PAGE </w:instrText>
    </w:r>
    <w:r w:rsidRPr="00225FAD">
      <w:rPr>
        <w:rFonts w:ascii="Arial" w:hAnsi="Arial" w:cs="Arial"/>
        <w:sz w:val="16"/>
        <w:szCs w:val="18"/>
      </w:rPr>
      <w:fldChar w:fldCharType="separate"/>
    </w:r>
    <w:r w:rsidR="003A1854">
      <w:rPr>
        <w:rFonts w:ascii="Arial" w:hAnsi="Arial" w:cs="Arial"/>
        <w:noProof/>
        <w:sz w:val="16"/>
        <w:szCs w:val="18"/>
      </w:rPr>
      <w:t>3</w:t>
    </w:r>
    <w:r w:rsidRPr="00225FAD">
      <w:rPr>
        <w:rFonts w:ascii="Arial" w:hAnsi="Arial" w:cs="Arial"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</w:t>
    </w:r>
    <w:r w:rsidRPr="00225FAD">
      <w:rPr>
        <w:rFonts w:ascii="Arial" w:hAnsi="Arial" w:cs="Arial"/>
        <w:sz w:val="16"/>
        <w:szCs w:val="18"/>
      </w:rPr>
      <w:fldChar w:fldCharType="begin"/>
    </w:r>
    <w:r w:rsidRPr="00225FAD">
      <w:rPr>
        <w:rFonts w:ascii="Arial" w:hAnsi="Arial" w:cs="Arial"/>
        <w:sz w:val="16"/>
        <w:szCs w:val="18"/>
      </w:rPr>
      <w:instrText xml:space="preserve"> NUMPAGES  </w:instrText>
    </w:r>
    <w:r w:rsidRPr="00225FAD">
      <w:rPr>
        <w:rFonts w:ascii="Arial" w:hAnsi="Arial" w:cs="Arial"/>
        <w:sz w:val="16"/>
        <w:szCs w:val="18"/>
      </w:rPr>
      <w:fldChar w:fldCharType="separate"/>
    </w:r>
    <w:r w:rsidR="003A1854">
      <w:rPr>
        <w:rFonts w:ascii="Arial" w:hAnsi="Arial" w:cs="Arial"/>
        <w:noProof/>
        <w:sz w:val="16"/>
        <w:szCs w:val="18"/>
      </w:rPr>
      <w:t>3</w:t>
    </w:r>
    <w:r w:rsidRPr="00225FAD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03C" w:rsidRDefault="0095003C">
      <w:r>
        <w:separator/>
      </w:r>
    </w:p>
  </w:footnote>
  <w:footnote w:type="continuationSeparator" w:id="0">
    <w:p w:rsidR="0095003C" w:rsidRDefault="0095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76D" w:rsidRPr="00F04965" w:rsidRDefault="00CA576D" w:rsidP="00F04965">
    <w:pPr>
      <w:pStyle w:val="Nadpis1"/>
      <w:spacing w:before="120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DB7E51" w:rsidRPr="00301458" w:rsidTr="005F4A8C">
      <w:trPr>
        <w:trHeight w:val="840"/>
      </w:trPr>
      <w:tc>
        <w:tcPr>
          <w:tcW w:w="3220" w:type="dxa"/>
          <w:shd w:val="clear" w:color="auto" w:fill="auto"/>
          <w:tcMar>
            <w:left w:w="28" w:type="dxa"/>
          </w:tcMar>
          <w:vAlign w:val="center"/>
        </w:tcPr>
        <w:p w:rsidR="00DB7E51" w:rsidRDefault="0072795A" w:rsidP="005F4A8C">
          <w:pPr>
            <w:pStyle w:val="Zhlav"/>
            <w:ind w:left="-94"/>
          </w:pPr>
          <w:r>
            <w:rPr>
              <w:noProof/>
            </w:rPr>
            <w:drawing>
              <wp:inline distT="0" distB="0" distL="0" distR="0">
                <wp:extent cx="1771650" cy="571500"/>
                <wp:effectExtent l="0" t="0" r="0" b="0"/>
                <wp:docPr id="1" name="obrázek 1" descr="logo s okra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DB7E51" w:rsidRPr="00760344" w:rsidRDefault="00DB7E51" w:rsidP="005F4A8C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DB7E51" w:rsidRPr="00301458" w:rsidRDefault="00DB7E51" w:rsidP="005F4A8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Fm-G001-REV-001</w:t>
          </w:r>
        </w:p>
      </w:tc>
    </w:tr>
    <w:tr w:rsidR="00DB7E51" w:rsidRPr="00301458" w:rsidTr="005F4A8C">
      <w:trPr>
        <w:trHeight w:val="420"/>
      </w:trPr>
      <w:tc>
        <w:tcPr>
          <w:tcW w:w="3220" w:type="dxa"/>
          <w:shd w:val="clear" w:color="auto" w:fill="auto"/>
        </w:tcPr>
        <w:p w:rsidR="00DB7E51" w:rsidRPr="00301458" w:rsidRDefault="00DB7E51" w:rsidP="005F4A8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0145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01458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B7E51" w:rsidRPr="00301458" w:rsidRDefault="00DB7E51" w:rsidP="005F4A8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01458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01458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B7E51" w:rsidRDefault="00DB7E51" w:rsidP="005F4A8C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DB7E51" w:rsidRPr="00301458" w:rsidRDefault="00DB7E51" w:rsidP="005F4A8C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DB7E51" w:rsidRPr="00301458" w:rsidRDefault="00DB7E51" w:rsidP="005F4A8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DB7E51" w:rsidRDefault="00DB7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6B"/>
    <w:rsid w:val="00000C14"/>
    <w:rsid w:val="0001238C"/>
    <w:rsid w:val="0004388A"/>
    <w:rsid w:val="00043CE6"/>
    <w:rsid w:val="0006740D"/>
    <w:rsid w:val="00072F62"/>
    <w:rsid w:val="00090D97"/>
    <w:rsid w:val="00095411"/>
    <w:rsid w:val="000B4B7E"/>
    <w:rsid w:val="000F50C6"/>
    <w:rsid w:val="00100416"/>
    <w:rsid w:val="00101B32"/>
    <w:rsid w:val="0011610E"/>
    <w:rsid w:val="001622E6"/>
    <w:rsid w:val="001669E6"/>
    <w:rsid w:val="001776D8"/>
    <w:rsid w:val="001811C8"/>
    <w:rsid w:val="001A73C1"/>
    <w:rsid w:val="001D1853"/>
    <w:rsid w:val="001D18E0"/>
    <w:rsid w:val="001D58CC"/>
    <w:rsid w:val="001F0BA0"/>
    <w:rsid w:val="00201E85"/>
    <w:rsid w:val="00203698"/>
    <w:rsid w:val="00215CEA"/>
    <w:rsid w:val="00225D5A"/>
    <w:rsid w:val="002351AD"/>
    <w:rsid w:val="00246FD8"/>
    <w:rsid w:val="00271810"/>
    <w:rsid w:val="00295193"/>
    <w:rsid w:val="002B2CC4"/>
    <w:rsid w:val="002C21FE"/>
    <w:rsid w:val="002E5266"/>
    <w:rsid w:val="00301458"/>
    <w:rsid w:val="00305E96"/>
    <w:rsid w:val="003162F2"/>
    <w:rsid w:val="0031779E"/>
    <w:rsid w:val="00317D53"/>
    <w:rsid w:val="0032794B"/>
    <w:rsid w:val="00372908"/>
    <w:rsid w:val="0039023F"/>
    <w:rsid w:val="00393236"/>
    <w:rsid w:val="003A1854"/>
    <w:rsid w:val="003E0E4B"/>
    <w:rsid w:val="003E7C2E"/>
    <w:rsid w:val="003F006E"/>
    <w:rsid w:val="003F56C8"/>
    <w:rsid w:val="004005BB"/>
    <w:rsid w:val="004134ED"/>
    <w:rsid w:val="0045152A"/>
    <w:rsid w:val="00475469"/>
    <w:rsid w:val="004D27BB"/>
    <w:rsid w:val="004E199E"/>
    <w:rsid w:val="004F7860"/>
    <w:rsid w:val="00500F59"/>
    <w:rsid w:val="00597521"/>
    <w:rsid w:val="005A0DC3"/>
    <w:rsid w:val="005F0C96"/>
    <w:rsid w:val="005F4A8C"/>
    <w:rsid w:val="006178FF"/>
    <w:rsid w:val="00627700"/>
    <w:rsid w:val="00682A96"/>
    <w:rsid w:val="00685526"/>
    <w:rsid w:val="006A3592"/>
    <w:rsid w:val="006B1191"/>
    <w:rsid w:val="006B3908"/>
    <w:rsid w:val="006C25CE"/>
    <w:rsid w:val="006E6BD0"/>
    <w:rsid w:val="00700925"/>
    <w:rsid w:val="00714C82"/>
    <w:rsid w:val="0072795A"/>
    <w:rsid w:val="007620EC"/>
    <w:rsid w:val="00774011"/>
    <w:rsid w:val="00792E8F"/>
    <w:rsid w:val="007B5BE5"/>
    <w:rsid w:val="007F5CFE"/>
    <w:rsid w:val="00800611"/>
    <w:rsid w:val="00843EBB"/>
    <w:rsid w:val="00847FAA"/>
    <w:rsid w:val="00864136"/>
    <w:rsid w:val="008670A3"/>
    <w:rsid w:val="008B496B"/>
    <w:rsid w:val="008B75C0"/>
    <w:rsid w:val="008C135A"/>
    <w:rsid w:val="00904B8B"/>
    <w:rsid w:val="009301C5"/>
    <w:rsid w:val="0095003C"/>
    <w:rsid w:val="00950C38"/>
    <w:rsid w:val="009532B4"/>
    <w:rsid w:val="00996400"/>
    <w:rsid w:val="009B3AE8"/>
    <w:rsid w:val="009B5720"/>
    <w:rsid w:val="009B7CC6"/>
    <w:rsid w:val="00A04279"/>
    <w:rsid w:val="00A12F5F"/>
    <w:rsid w:val="00A31EFA"/>
    <w:rsid w:val="00A3358A"/>
    <w:rsid w:val="00A41D5B"/>
    <w:rsid w:val="00A63FF1"/>
    <w:rsid w:val="00A93942"/>
    <w:rsid w:val="00AB2B1B"/>
    <w:rsid w:val="00AB71E3"/>
    <w:rsid w:val="00AE4101"/>
    <w:rsid w:val="00AE6CEA"/>
    <w:rsid w:val="00BA3D6F"/>
    <w:rsid w:val="00BA3DCB"/>
    <w:rsid w:val="00BB1A1A"/>
    <w:rsid w:val="00BB373E"/>
    <w:rsid w:val="00BC04A6"/>
    <w:rsid w:val="00BD038D"/>
    <w:rsid w:val="00BD33AF"/>
    <w:rsid w:val="00BE70AB"/>
    <w:rsid w:val="00BF6657"/>
    <w:rsid w:val="00C02D33"/>
    <w:rsid w:val="00C304CC"/>
    <w:rsid w:val="00CA5440"/>
    <w:rsid w:val="00CA576D"/>
    <w:rsid w:val="00CB2ED4"/>
    <w:rsid w:val="00CB7388"/>
    <w:rsid w:val="00CF7271"/>
    <w:rsid w:val="00D06715"/>
    <w:rsid w:val="00D31EC6"/>
    <w:rsid w:val="00D36D9E"/>
    <w:rsid w:val="00D41472"/>
    <w:rsid w:val="00D41F26"/>
    <w:rsid w:val="00D50C4F"/>
    <w:rsid w:val="00D606BB"/>
    <w:rsid w:val="00D749D6"/>
    <w:rsid w:val="00D76E4B"/>
    <w:rsid w:val="00DB1B9F"/>
    <w:rsid w:val="00DB7E51"/>
    <w:rsid w:val="00DC1093"/>
    <w:rsid w:val="00DD7C45"/>
    <w:rsid w:val="00DE0C6B"/>
    <w:rsid w:val="00DE4C25"/>
    <w:rsid w:val="00E00305"/>
    <w:rsid w:val="00E010B2"/>
    <w:rsid w:val="00E32C66"/>
    <w:rsid w:val="00E351EF"/>
    <w:rsid w:val="00E35CE2"/>
    <w:rsid w:val="00E4156A"/>
    <w:rsid w:val="00E421D8"/>
    <w:rsid w:val="00E5168B"/>
    <w:rsid w:val="00E659EA"/>
    <w:rsid w:val="00E677A4"/>
    <w:rsid w:val="00E75FE4"/>
    <w:rsid w:val="00E87287"/>
    <w:rsid w:val="00E9021E"/>
    <w:rsid w:val="00E90563"/>
    <w:rsid w:val="00EA508E"/>
    <w:rsid w:val="00EC6A7F"/>
    <w:rsid w:val="00ED79F9"/>
    <w:rsid w:val="00EE7138"/>
    <w:rsid w:val="00F04965"/>
    <w:rsid w:val="00F05F21"/>
    <w:rsid w:val="00F22801"/>
    <w:rsid w:val="00F459E1"/>
    <w:rsid w:val="00F5276C"/>
    <w:rsid w:val="00F55538"/>
    <w:rsid w:val="00FA20F6"/>
    <w:rsid w:val="00FA2BA1"/>
    <w:rsid w:val="00FA36D5"/>
    <w:rsid w:val="00FA6CD5"/>
    <w:rsid w:val="00FB4E26"/>
    <w:rsid w:val="00F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FBD759B"/>
  <w15:chartTrackingRefBased/>
  <w15:docId w15:val="{5A6161C9-A34E-44FF-8A43-8B6A34F7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351EF"/>
    <w:rPr>
      <w:color w:val="0000FF"/>
      <w:u w:val="single"/>
    </w:rPr>
  </w:style>
  <w:style w:type="character" w:styleId="Odkaznakoment">
    <w:name w:val="annotation referen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817D8-F4E7-4B90-803C-F73F6E5D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5039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61925</dc:creator>
  <cp:keywords/>
  <cp:lastModifiedBy>Horáčková Eva</cp:lastModifiedBy>
  <cp:revision>3</cp:revision>
  <cp:lastPrinted>2012-06-13T11:36:00Z</cp:lastPrinted>
  <dcterms:created xsi:type="dcterms:W3CDTF">2023-03-01T09:53:00Z</dcterms:created>
  <dcterms:modified xsi:type="dcterms:W3CDTF">2023-08-15T11:11:00Z</dcterms:modified>
</cp:coreProperties>
</file>