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543"/>
      </w:tblGrid>
      <w:tr w:rsidR="007620EC" w:rsidRPr="00301458" w:rsidTr="00A93942">
        <w:trPr>
          <w:trHeight w:val="510"/>
        </w:trPr>
        <w:tc>
          <w:tcPr>
            <w:tcW w:w="24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20EC" w:rsidRPr="00301458" w:rsidRDefault="00372908" w:rsidP="0037290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>dborn</w:t>
            </w:r>
            <w:r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 xml:space="preserve"> 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ON:</w:t>
            </w:r>
          </w:p>
        </w:tc>
        <w:tc>
          <w:tcPr>
            <w:tcW w:w="7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20EC" w:rsidRPr="004F7860" w:rsidRDefault="004660C3" w:rsidP="0030145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4660C3">
              <w:rPr>
                <w:rFonts w:ascii="Arial" w:hAnsi="Arial" w:cs="Arial"/>
                <w:sz w:val="22"/>
                <w:szCs w:val="22"/>
              </w:rPr>
              <w:t>Ing. Veronika Jeřábková</w:t>
            </w:r>
            <w:r w:rsidR="007754A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754A3" w:rsidRPr="007754A3">
              <w:rPr>
                <w:rFonts w:ascii="Arial" w:hAnsi="Arial" w:cs="Arial"/>
                <w:sz w:val="22"/>
                <w:szCs w:val="22"/>
              </w:rPr>
              <w:t>Mgr. Adam Fritscher</w:t>
            </w:r>
          </w:p>
        </w:tc>
      </w:tr>
      <w:tr w:rsidR="002B2CC4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2CC4" w:rsidRPr="00301458" w:rsidRDefault="002B2CC4" w:rsidP="002B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Název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B2CC4" w:rsidRPr="004660C3" w:rsidRDefault="004660C3" w:rsidP="003014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660C3">
              <w:rPr>
                <w:rFonts w:ascii="Arial" w:hAnsi="Arial" w:cs="Arial"/>
                <w:sz w:val="22"/>
                <w:szCs w:val="22"/>
              </w:rPr>
              <w:t>Vnitřní a vnější komunikace zaměstnanců</w:t>
            </w:r>
          </w:p>
        </w:tc>
      </w:tr>
      <w:tr w:rsidR="00A93942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93942" w:rsidRPr="00301458" w:rsidRDefault="00A93942" w:rsidP="002B2CC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Číslo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93942" w:rsidRPr="004660C3" w:rsidRDefault="004660C3" w:rsidP="004660C3">
            <w:pPr>
              <w:pStyle w:val="Zhlav"/>
              <w:rPr>
                <w:rFonts w:ascii="Arial" w:hAnsi="Arial" w:cs="Arial"/>
                <w:sz w:val="22"/>
                <w:szCs w:val="22"/>
              </w:rPr>
            </w:pPr>
            <w:r w:rsidRPr="004660C3">
              <w:rPr>
                <w:rFonts w:ascii="Arial" w:hAnsi="Arial" w:cs="Arial"/>
                <w:sz w:val="22"/>
                <w:szCs w:val="22"/>
              </w:rPr>
              <w:t>Sm-G017</w:t>
            </w:r>
          </w:p>
        </w:tc>
      </w:tr>
    </w:tbl>
    <w:p w:rsidR="00E351EF" w:rsidRDefault="00E351EF" w:rsidP="00AB71E3">
      <w:pPr>
        <w:pStyle w:val="Zhlav"/>
        <w:tabs>
          <w:tab w:val="clear" w:pos="4536"/>
          <w:tab w:val="clear" w:pos="9072"/>
        </w:tabs>
        <w:jc w:val="center"/>
        <w:rPr>
          <w:b/>
          <w:sz w:val="24"/>
        </w:rPr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984"/>
        <w:gridCol w:w="2365"/>
        <w:gridCol w:w="2366"/>
        <w:gridCol w:w="2366"/>
      </w:tblGrid>
      <w:tr w:rsidR="00E9021E" w:rsidRPr="00CB7388" w:rsidTr="00700925">
        <w:trPr>
          <w:trHeight w:val="329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Revize číslo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FA6F32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Datum provedení revize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21E" w:rsidRPr="007620EC" w:rsidRDefault="00E9021E" w:rsidP="00CB738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620EC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Stav organizační normy</w:t>
            </w:r>
          </w:p>
        </w:tc>
      </w:tr>
      <w:tr w:rsidR="00E9021E" w:rsidTr="00700925">
        <w:trPr>
          <w:trHeight w:val="310"/>
        </w:trPr>
        <w:tc>
          <w:tcPr>
            <w:tcW w:w="88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CA576D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Z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ůstává beze změny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BA3DCB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provedena změna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1E" w:rsidRPr="00D41472" w:rsidRDefault="00BA3DCB" w:rsidP="00682A9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3162F2" w:rsidRPr="00D41472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vyd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n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á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nová ON</w:t>
            </w:r>
          </w:p>
        </w:tc>
      </w:tr>
      <w:tr w:rsidR="004660C3" w:rsidRPr="00E9021E" w:rsidTr="00D41472">
        <w:trPr>
          <w:trHeight w:val="432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60C3" w:rsidRPr="00EE7138" w:rsidRDefault="004660C3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60C3" w:rsidRPr="00EE7138" w:rsidRDefault="004660C3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6/2015</w:t>
            </w:r>
          </w:p>
        </w:tc>
        <w:tc>
          <w:tcPr>
            <w:tcW w:w="23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60C3" w:rsidRDefault="00DE28DA" w:rsidP="002E2ECC">
            <w:r w:rsidRPr="00EF41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60C3" w:rsidRPr="00EF41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F19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F19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F41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4660C3" w:rsidRPr="00EF41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 Bc. Egon Havrlant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60C3" w:rsidRPr="00E9021E" w:rsidRDefault="00DE28D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0C3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F19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F19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60C3" w:rsidRPr="00E9021E" w:rsidRDefault="00DE28D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0C3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F19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F19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4660C3" w:rsidTr="00D41472">
        <w:trPr>
          <w:trHeight w:val="432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C3" w:rsidRPr="00EE7138" w:rsidRDefault="004660C3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C3" w:rsidRPr="00EE7138" w:rsidRDefault="004660C3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6/2016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C3" w:rsidRDefault="00DE28DA" w:rsidP="002E2ECC">
            <w:r w:rsidRPr="00EF41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60C3" w:rsidRPr="00EF41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F19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F19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F41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4660C3" w:rsidRPr="00EF41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 Bc. Egon Havrlant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C3" w:rsidRPr="00E9021E" w:rsidRDefault="00DE28D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0C3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F19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F19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0C3" w:rsidRPr="00E9021E" w:rsidRDefault="00DE28D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0C3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F19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F19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4660C3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C3" w:rsidRPr="00682A96" w:rsidRDefault="004660C3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C3" w:rsidRPr="00682A96" w:rsidRDefault="004660C3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6/2017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C3" w:rsidRDefault="00DE28DA" w:rsidP="002E2ECC">
            <w:r w:rsidRPr="00EF41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660C3" w:rsidRPr="00EF41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F19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F19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F41E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4660C3" w:rsidRPr="00EF41E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 Bc. Egon Havrlant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0C3" w:rsidRPr="00E9021E" w:rsidRDefault="00DE28D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0C3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F19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F19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0C3" w:rsidRPr="00E9021E" w:rsidRDefault="00DE28D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60C3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F19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F19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4660C3" w:rsidRDefault="004660C3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4660C3" w:rsidRDefault="004660C3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4660C3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4/2018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E28D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F19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F19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E28D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F19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F19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DE28D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3"/>
            <w:r w:rsidR="004660C3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F19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F19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0"/>
            <w:r w:rsidR="004660C3">
              <w:rPr>
                <w:rFonts w:ascii="Arial" w:hAnsi="Arial" w:cs="Arial"/>
              </w:rPr>
              <w:t xml:space="preserve"> </w:t>
            </w:r>
            <w:r w:rsidR="004660C3" w:rsidRPr="004660C3">
              <w:rPr>
                <w:rFonts w:ascii="Arial" w:hAnsi="Arial" w:cs="Arial"/>
                <w:sz w:val="18"/>
              </w:rPr>
              <w:t>Ing. Veronika Jeřábková</w:t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4660C3" w:rsidRDefault="00FD79AE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4660C3" w:rsidRDefault="00FD79AE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12/2018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E28D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F19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F19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bookmarkStart w:id="1" w:name="Zaškrtávací2"/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E28D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D79A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F19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F19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1"/>
            <w:r w:rsidR="00FD79AE" w:rsidRPr="00FD79AE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Mgr. Adam Fritscher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DE28D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F19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F19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4660C3" w:rsidRDefault="00B33DE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12.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4660C3" w:rsidRDefault="00B33DE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12/2020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407C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F19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F19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407C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F19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F19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4660C3">
              <w:rPr>
                <w:rFonts w:ascii="Arial" w:hAnsi="Arial" w:cs="Arial"/>
                <w:sz w:val="18"/>
              </w:rPr>
              <w:t>Ing. Veronika Jeřábková</w:t>
            </w:r>
            <w:r>
              <w:rPr>
                <w:rFonts w:ascii="Arial" w:hAnsi="Arial" w:cs="Arial"/>
                <w:sz w:val="18"/>
              </w:rPr>
              <w:br/>
            </w:r>
            <w:r w:rsidRPr="00FD79AE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Mgr. Adam Fritscher</w:t>
            </w:r>
            <w:r>
              <w:rPr>
                <w:rFonts w:ascii="Arial" w:hAnsi="Arial" w:cs="Arial"/>
                <w:b/>
                <w:snapToGrid w:val="0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color w:val="000000"/>
                <w:sz w:val="18"/>
                <w:szCs w:val="24"/>
              </w:rPr>
              <w:br/>
            </w:r>
            <w:proofErr w:type="spellStart"/>
            <w:r>
              <w:rPr>
                <w:rFonts w:ascii="Arial" w:hAnsi="Arial" w:cs="Arial"/>
                <w:b/>
                <w:snapToGrid w:val="0"/>
                <w:color w:val="000000"/>
                <w:sz w:val="18"/>
                <w:szCs w:val="24"/>
              </w:rPr>
              <w:t>form</w:t>
            </w:r>
            <w:proofErr w:type="spellEnd"/>
            <w:r>
              <w:rPr>
                <w:rFonts w:ascii="Arial" w:hAnsi="Arial" w:cs="Arial"/>
                <w:b/>
                <w:snapToGrid w:val="0"/>
                <w:color w:val="000000"/>
                <w:sz w:val="18"/>
                <w:szCs w:val="24"/>
              </w:rPr>
              <w:t>. úprava legislativa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DE28D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F19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F19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4660C3" w:rsidRDefault="005A5D6D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4660C3" w:rsidRDefault="005A5D6D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6.</w:t>
            </w:r>
            <w:r w:rsidR="004F19E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</w:t>
            </w:r>
            <w:r w:rsidR="004F19E2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bookmarkStart w:id="2" w:name="_GoBack"/>
            <w:bookmarkEnd w:id="2"/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E28D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F19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F19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DE28D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F19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F19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5A5D6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4F19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4F19E2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4660C3">
              <w:rPr>
                <w:rFonts w:ascii="Arial" w:hAnsi="Arial" w:cs="Arial"/>
                <w:sz w:val="18"/>
              </w:rPr>
              <w:t>Ing. Veronika Jeřábková</w:t>
            </w:r>
            <w:r>
              <w:rPr>
                <w:rFonts w:ascii="Arial" w:hAnsi="Arial" w:cs="Arial"/>
                <w:sz w:val="18"/>
              </w:rPr>
              <w:br/>
            </w:r>
            <w:r w:rsidRPr="00FD79AE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Mgr. Adam Fritscher</w:t>
            </w:r>
          </w:p>
        </w:tc>
      </w:tr>
      <w:tr w:rsidR="004F19E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Pr="004660C3" w:rsidRDefault="004F19E2" w:rsidP="004F19E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Pr="004660C3" w:rsidRDefault="004F19E2" w:rsidP="004F19E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19. 7. 2023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Pr="00E9021E" w:rsidRDefault="004F19E2" w:rsidP="004F19E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Pr="00E9021E" w:rsidRDefault="004F19E2" w:rsidP="004F19E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4660C3">
              <w:rPr>
                <w:rFonts w:ascii="Arial" w:hAnsi="Arial" w:cs="Arial"/>
                <w:sz w:val="18"/>
              </w:rPr>
              <w:t>Ing. Veronika Jeřábková</w:t>
            </w:r>
            <w:r>
              <w:rPr>
                <w:rFonts w:ascii="Arial" w:hAnsi="Arial" w:cs="Arial"/>
                <w:sz w:val="18"/>
              </w:rPr>
              <w:br/>
            </w:r>
            <w:r w:rsidRPr="00FD79AE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Mgr. Adam Fritscher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19E2" w:rsidRPr="00E9021E" w:rsidRDefault="004F19E2" w:rsidP="004F19E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4F19E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Pr="004660C3" w:rsidRDefault="004F19E2" w:rsidP="004F19E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Pr="004660C3" w:rsidRDefault="004F19E2" w:rsidP="004F19E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Pr="00E9021E" w:rsidRDefault="004F19E2" w:rsidP="004F19E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Pr="00E9021E" w:rsidRDefault="004F19E2" w:rsidP="004F19E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19E2" w:rsidRPr="00E9021E" w:rsidRDefault="004F19E2" w:rsidP="004F19E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4F19E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Pr="004660C3" w:rsidRDefault="004F19E2" w:rsidP="004F19E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Pr="004660C3" w:rsidRDefault="004F19E2" w:rsidP="004F19E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Pr="00E9021E" w:rsidRDefault="004F19E2" w:rsidP="004F19E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Pr="00E9021E" w:rsidRDefault="004F19E2" w:rsidP="004F19E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19E2" w:rsidRPr="00E9021E" w:rsidRDefault="004F19E2" w:rsidP="004F19E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4F19E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Pr="004660C3" w:rsidRDefault="004F19E2" w:rsidP="004F19E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Pr="004660C3" w:rsidRDefault="004F19E2" w:rsidP="004F19E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Pr="00E9021E" w:rsidRDefault="004F19E2" w:rsidP="004F19E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Pr="00E9021E" w:rsidRDefault="004F19E2" w:rsidP="004F19E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19E2" w:rsidRPr="00E9021E" w:rsidRDefault="004F19E2" w:rsidP="004F19E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4F19E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Pr="004660C3" w:rsidRDefault="004F19E2" w:rsidP="004F19E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Pr="004660C3" w:rsidRDefault="004F19E2" w:rsidP="004F19E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Pr="00E9021E" w:rsidRDefault="004F19E2" w:rsidP="004F19E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Pr="00E9021E" w:rsidRDefault="004F19E2" w:rsidP="004F19E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19E2" w:rsidRPr="00E9021E" w:rsidRDefault="004F19E2" w:rsidP="004F19E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4F19E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Pr="004660C3" w:rsidRDefault="004F19E2" w:rsidP="004F19E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Pr="004660C3" w:rsidRDefault="004F19E2" w:rsidP="004F19E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Pr="00E9021E" w:rsidRDefault="004F19E2" w:rsidP="004F19E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Pr="00E9021E" w:rsidRDefault="004F19E2" w:rsidP="004F19E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19E2" w:rsidRPr="00E9021E" w:rsidRDefault="004F19E2" w:rsidP="004F19E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4F19E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Pr="004660C3" w:rsidRDefault="004F19E2" w:rsidP="004F19E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Pr="004660C3" w:rsidRDefault="004F19E2" w:rsidP="004F19E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Pr="00E9021E" w:rsidRDefault="004F19E2" w:rsidP="004F19E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Pr="00E9021E" w:rsidRDefault="004F19E2" w:rsidP="004F19E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19E2" w:rsidRPr="00E9021E" w:rsidRDefault="004F19E2" w:rsidP="004F19E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4F19E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Pr="004660C3" w:rsidRDefault="004F19E2" w:rsidP="004F19E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Pr="004660C3" w:rsidRDefault="004F19E2" w:rsidP="004F19E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Pr="00E9021E" w:rsidRDefault="004F19E2" w:rsidP="004F19E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Pr="00E9021E" w:rsidRDefault="004F19E2" w:rsidP="004F19E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19E2" w:rsidRPr="00E9021E" w:rsidRDefault="004F19E2" w:rsidP="004F19E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4F19E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Pr="004660C3" w:rsidRDefault="004F19E2" w:rsidP="004F19E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Pr="004660C3" w:rsidRDefault="004F19E2" w:rsidP="004F19E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Pr="00E9021E" w:rsidRDefault="004F19E2" w:rsidP="004F19E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Pr="00E9021E" w:rsidRDefault="004F19E2" w:rsidP="004F19E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19E2" w:rsidRPr="00E9021E" w:rsidRDefault="004F19E2" w:rsidP="004F19E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4F19E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Default="004F19E2" w:rsidP="004F19E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Pr="004660C3" w:rsidRDefault="004F19E2" w:rsidP="004F19E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Pr="00E9021E" w:rsidRDefault="004F19E2" w:rsidP="004F19E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Pr="00E9021E" w:rsidRDefault="004F19E2" w:rsidP="004F19E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19E2" w:rsidRPr="00E9021E" w:rsidRDefault="004F19E2" w:rsidP="004F19E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4F19E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Default="004F19E2" w:rsidP="004F19E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Default="004F19E2" w:rsidP="004F19E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Pr="00E9021E" w:rsidRDefault="004F19E2" w:rsidP="004F19E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Pr="00E9021E" w:rsidRDefault="004F19E2" w:rsidP="004F19E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19E2" w:rsidRPr="00E9021E" w:rsidRDefault="004F19E2" w:rsidP="004F19E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4F19E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Default="004F19E2" w:rsidP="004F19E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Default="004F19E2" w:rsidP="004F19E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Pr="00E9021E" w:rsidRDefault="004F19E2" w:rsidP="004F19E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Pr="00E9021E" w:rsidRDefault="004F19E2" w:rsidP="004F19E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19E2" w:rsidRPr="00E9021E" w:rsidRDefault="004F19E2" w:rsidP="004F19E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4F19E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Default="004F19E2" w:rsidP="004F19E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Default="004F19E2" w:rsidP="004F19E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Pr="00E9021E" w:rsidRDefault="004F19E2" w:rsidP="004F19E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Pr="00E9021E" w:rsidRDefault="004F19E2" w:rsidP="004F19E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19E2" w:rsidRPr="00E9021E" w:rsidRDefault="004F19E2" w:rsidP="004F19E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4F19E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Default="004F19E2" w:rsidP="004F19E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Default="004F19E2" w:rsidP="004F19E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Pr="00E9021E" w:rsidRDefault="004F19E2" w:rsidP="004F19E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Pr="00E9021E" w:rsidRDefault="004F19E2" w:rsidP="004F19E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19E2" w:rsidRPr="00E9021E" w:rsidRDefault="004F19E2" w:rsidP="004F19E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4F19E2" w:rsidTr="001669E6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Default="004F19E2" w:rsidP="004F19E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Default="004F19E2" w:rsidP="004F19E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Pr="00E9021E" w:rsidRDefault="004F19E2" w:rsidP="004F19E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E2" w:rsidRPr="00E9021E" w:rsidRDefault="004F19E2" w:rsidP="004F19E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19E2" w:rsidRPr="00E9021E" w:rsidRDefault="004F19E2" w:rsidP="004F19E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4F19E2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19E2" w:rsidRDefault="004F19E2" w:rsidP="004F19E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19E2" w:rsidRDefault="004F19E2" w:rsidP="004F19E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19E2" w:rsidRPr="00E9021E" w:rsidRDefault="004F19E2" w:rsidP="004F19E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19E2" w:rsidRPr="00E9021E" w:rsidRDefault="004F19E2" w:rsidP="004F19E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9E2" w:rsidRPr="00E9021E" w:rsidRDefault="004F19E2" w:rsidP="004F19E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620EC" w:rsidRDefault="007620EC">
      <w:pPr>
        <w:pStyle w:val="Zhlav"/>
        <w:tabs>
          <w:tab w:val="clear" w:pos="4536"/>
          <w:tab w:val="clear" w:pos="9072"/>
        </w:tabs>
      </w:pPr>
    </w:p>
    <w:sectPr w:rsidR="007620EC" w:rsidSect="003E0E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58" w:right="851" w:bottom="680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912" w:rsidRDefault="005D2912">
      <w:r>
        <w:separator/>
      </w:r>
    </w:p>
  </w:endnote>
  <w:endnote w:type="continuationSeparator" w:id="0">
    <w:p w:rsidR="005D2912" w:rsidRDefault="005D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D6D" w:rsidRDefault="005A5D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D6D" w:rsidRDefault="005A5D6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D6D" w:rsidRDefault="005A5D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912" w:rsidRDefault="005D2912">
      <w:r>
        <w:separator/>
      </w:r>
    </w:p>
  </w:footnote>
  <w:footnote w:type="continuationSeparator" w:id="0">
    <w:p w:rsidR="005D2912" w:rsidRDefault="005D2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D6D" w:rsidRDefault="005A5D6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5" w:type="dxa"/>
      <w:tblInd w:w="-142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119"/>
      <w:gridCol w:w="4678"/>
      <w:gridCol w:w="2418"/>
    </w:tblGrid>
    <w:tr w:rsidR="00CA576D" w:rsidRPr="00301458" w:rsidTr="00CD784B">
      <w:trPr>
        <w:trHeight w:val="840"/>
      </w:trPr>
      <w:tc>
        <w:tcPr>
          <w:tcW w:w="3119" w:type="dxa"/>
          <w:shd w:val="clear" w:color="auto" w:fill="auto"/>
          <w:tcMar>
            <w:left w:w="0" w:type="dxa"/>
          </w:tcMar>
          <w:vAlign w:val="center"/>
        </w:tcPr>
        <w:p w:rsidR="00CA576D" w:rsidRDefault="00851F58" w:rsidP="00CD784B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885950" cy="609600"/>
                <wp:effectExtent l="19050" t="0" r="0" b="0"/>
                <wp:docPr id="1" name="obrázek 1" descr="logo s okraji pro 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 okraji pro 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:rsidR="00CA576D" w:rsidRPr="00760344" w:rsidRDefault="00CA576D" w:rsidP="00685526">
          <w:pPr>
            <w:pStyle w:val="Zhlav"/>
            <w:jc w:val="center"/>
          </w:pP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  <w:sz w:val="28"/>
              <w:szCs w:val="28"/>
            </w:rPr>
            <w:t xml:space="preserve">Záznam o revizi </w:t>
          </w:r>
          <w:r>
            <w:rPr>
              <w:rFonts w:ascii="Arial" w:hAnsi="Arial" w:cs="Arial"/>
              <w:b/>
              <w:sz w:val="28"/>
              <w:szCs w:val="28"/>
            </w:rPr>
            <w:t>ON</w:t>
          </w:r>
        </w:p>
      </w:tc>
      <w:tc>
        <w:tcPr>
          <w:tcW w:w="2418" w:type="dxa"/>
          <w:vAlign w:val="center"/>
        </w:tcPr>
        <w:p w:rsidR="00CA576D" w:rsidRPr="00301458" w:rsidRDefault="00CA576D" w:rsidP="005A53FE">
          <w:pPr>
            <w:pStyle w:val="Zhlav"/>
            <w:jc w:val="right"/>
            <w:rPr>
              <w:rFonts w:ascii="Arial" w:hAnsi="Arial" w:cs="Arial"/>
            </w:rPr>
          </w:pPr>
          <w:r w:rsidRPr="00301458">
            <w:rPr>
              <w:rFonts w:ascii="Arial" w:hAnsi="Arial" w:cs="Arial"/>
              <w:i/>
              <w:sz w:val="18"/>
              <w:szCs w:val="18"/>
            </w:rPr>
            <w:t>Fm-G001-REV-00</w:t>
          </w:r>
          <w:r w:rsidR="005A53FE"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CA576D" w:rsidRPr="00301458" w:rsidTr="00CD784B">
      <w:trPr>
        <w:trHeight w:val="420"/>
      </w:trPr>
      <w:tc>
        <w:tcPr>
          <w:tcW w:w="3119" w:type="dxa"/>
          <w:shd w:val="clear" w:color="auto" w:fill="auto"/>
        </w:tcPr>
        <w:p w:rsidR="00CA576D" w:rsidRPr="00301458" w:rsidRDefault="005A5D6D" w:rsidP="006B1191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5A5D6D"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, 77</w:t>
          </w:r>
          <w:r w:rsidR="00050C40">
            <w:rPr>
              <w:rFonts w:ascii="Arial" w:hAnsi="Arial" w:cs="Arial"/>
              <w:b/>
              <w:sz w:val="16"/>
              <w:szCs w:val="16"/>
            </w:rPr>
            <w:t>9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050C40">
            <w:rPr>
              <w:rFonts w:ascii="Arial" w:hAnsi="Arial" w:cs="Arial"/>
              <w:b/>
              <w:sz w:val="16"/>
              <w:szCs w:val="16"/>
            </w:rPr>
            <w:t>0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CA576D" w:rsidRPr="00301458" w:rsidRDefault="00CA576D" w:rsidP="006B1191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01458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050C40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CA576D" w:rsidRDefault="00CA576D" w:rsidP="009425A4">
          <w:pPr>
            <w:pStyle w:val="Zhlav"/>
          </w:pPr>
          <w:r w:rsidRPr="00301458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678" w:type="dxa"/>
          <w:vMerge/>
          <w:vAlign w:val="center"/>
        </w:tcPr>
        <w:p w:rsidR="00CA576D" w:rsidRPr="00301458" w:rsidRDefault="00CA576D" w:rsidP="00301458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418" w:type="dxa"/>
          <w:vAlign w:val="center"/>
        </w:tcPr>
        <w:p w:rsidR="00CA576D" w:rsidRPr="00301458" w:rsidRDefault="00CA576D" w:rsidP="00050C40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01458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</w:tbl>
  <w:p w:rsidR="00CA576D" w:rsidRPr="00F04965" w:rsidRDefault="00CA576D" w:rsidP="00F04965">
    <w:pPr>
      <w:pStyle w:val="Nadpis1"/>
      <w:spacing w:before="120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5D6D" w:rsidRDefault="005A5D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2944"/>
    <w:multiLevelType w:val="hybridMultilevel"/>
    <w:tmpl w:val="CB4E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96B"/>
    <w:rsid w:val="0004388A"/>
    <w:rsid w:val="00050C40"/>
    <w:rsid w:val="000B4B7E"/>
    <w:rsid w:val="00101B32"/>
    <w:rsid w:val="001407C8"/>
    <w:rsid w:val="001622E6"/>
    <w:rsid w:val="001669E6"/>
    <w:rsid w:val="001A0027"/>
    <w:rsid w:val="001A73C1"/>
    <w:rsid w:val="001D58CC"/>
    <w:rsid w:val="001F0BA0"/>
    <w:rsid w:val="002351AD"/>
    <w:rsid w:val="00246FD8"/>
    <w:rsid w:val="00271810"/>
    <w:rsid w:val="00295193"/>
    <w:rsid w:val="002B2CC4"/>
    <w:rsid w:val="002C21FE"/>
    <w:rsid w:val="002E5266"/>
    <w:rsid w:val="00301458"/>
    <w:rsid w:val="003162F2"/>
    <w:rsid w:val="0031779E"/>
    <w:rsid w:val="00372908"/>
    <w:rsid w:val="003E0E4B"/>
    <w:rsid w:val="003E7C2E"/>
    <w:rsid w:val="003F56C8"/>
    <w:rsid w:val="004005BB"/>
    <w:rsid w:val="004134ED"/>
    <w:rsid w:val="0045152A"/>
    <w:rsid w:val="00461033"/>
    <w:rsid w:val="004660C3"/>
    <w:rsid w:val="00475469"/>
    <w:rsid w:val="004F19E2"/>
    <w:rsid w:val="004F7860"/>
    <w:rsid w:val="00500F59"/>
    <w:rsid w:val="005A53FE"/>
    <w:rsid w:val="005A5D6D"/>
    <w:rsid w:val="005D2912"/>
    <w:rsid w:val="005D3234"/>
    <w:rsid w:val="005F0C96"/>
    <w:rsid w:val="00627700"/>
    <w:rsid w:val="00682A96"/>
    <w:rsid w:val="00685526"/>
    <w:rsid w:val="006A3592"/>
    <w:rsid w:val="006B1191"/>
    <w:rsid w:val="006B3908"/>
    <w:rsid w:val="006C25CE"/>
    <w:rsid w:val="00700925"/>
    <w:rsid w:val="00714C82"/>
    <w:rsid w:val="00721D73"/>
    <w:rsid w:val="007620EC"/>
    <w:rsid w:val="007754A3"/>
    <w:rsid w:val="00792E8F"/>
    <w:rsid w:val="007B5BE5"/>
    <w:rsid w:val="008437F3"/>
    <w:rsid w:val="00843EBB"/>
    <w:rsid w:val="00847FAA"/>
    <w:rsid w:val="00851F58"/>
    <w:rsid w:val="008670A3"/>
    <w:rsid w:val="008B496B"/>
    <w:rsid w:val="008B75C0"/>
    <w:rsid w:val="009301C5"/>
    <w:rsid w:val="009425A4"/>
    <w:rsid w:val="009532B4"/>
    <w:rsid w:val="00996400"/>
    <w:rsid w:val="009B5720"/>
    <w:rsid w:val="009B7CC6"/>
    <w:rsid w:val="009D77B5"/>
    <w:rsid w:val="00A41D5B"/>
    <w:rsid w:val="00A63FF1"/>
    <w:rsid w:val="00A93942"/>
    <w:rsid w:val="00AB2B1B"/>
    <w:rsid w:val="00AB71E3"/>
    <w:rsid w:val="00B33DE1"/>
    <w:rsid w:val="00B53E89"/>
    <w:rsid w:val="00BA3D6F"/>
    <w:rsid w:val="00BA3DCB"/>
    <w:rsid w:val="00BB1A1A"/>
    <w:rsid w:val="00BD038D"/>
    <w:rsid w:val="00BD33AF"/>
    <w:rsid w:val="00C02D33"/>
    <w:rsid w:val="00C91E13"/>
    <w:rsid w:val="00CA5440"/>
    <w:rsid w:val="00CA576D"/>
    <w:rsid w:val="00CB7388"/>
    <w:rsid w:val="00CD784B"/>
    <w:rsid w:val="00CF7271"/>
    <w:rsid w:val="00D15B76"/>
    <w:rsid w:val="00D36D9E"/>
    <w:rsid w:val="00D41472"/>
    <w:rsid w:val="00D50C4F"/>
    <w:rsid w:val="00DE0C6B"/>
    <w:rsid w:val="00DE28DA"/>
    <w:rsid w:val="00DE4C25"/>
    <w:rsid w:val="00E351EF"/>
    <w:rsid w:val="00E5168B"/>
    <w:rsid w:val="00E75FE4"/>
    <w:rsid w:val="00E87287"/>
    <w:rsid w:val="00E9021E"/>
    <w:rsid w:val="00E90563"/>
    <w:rsid w:val="00EA4701"/>
    <w:rsid w:val="00EC6A7F"/>
    <w:rsid w:val="00EE7138"/>
    <w:rsid w:val="00F04965"/>
    <w:rsid w:val="00F05F21"/>
    <w:rsid w:val="00F52743"/>
    <w:rsid w:val="00F5276C"/>
    <w:rsid w:val="00F55538"/>
    <w:rsid w:val="00F93222"/>
    <w:rsid w:val="00FA20F6"/>
    <w:rsid w:val="00FA6F32"/>
    <w:rsid w:val="00FB4E26"/>
    <w:rsid w:val="00FD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1E1F2C"/>
  <w15:docId w15:val="{56FC7D82-0DB6-4965-85B7-E78C4C01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D77B5"/>
  </w:style>
  <w:style w:type="paragraph" w:styleId="Nadpis1">
    <w:name w:val="heading 1"/>
    <w:basedOn w:val="Normln"/>
    <w:next w:val="Normln"/>
    <w:qFormat/>
    <w:rsid w:val="009D77B5"/>
    <w:pPr>
      <w:keepNext/>
      <w:ind w:left="6372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D77B5"/>
    <w:pPr>
      <w:keepNext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rsid w:val="009D77B5"/>
    <w:pPr>
      <w:keepNext/>
      <w:outlineLvl w:val="2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D77B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D77B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E351EF"/>
    <w:rPr>
      <w:color w:val="0000FF"/>
      <w:u w:val="single"/>
    </w:rPr>
  </w:style>
  <w:style w:type="character" w:styleId="Odkaznakoment">
    <w:name w:val="annotation reference"/>
    <w:basedOn w:val="Standardnpsmoodstavce"/>
    <w:rsid w:val="00CA57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576D"/>
  </w:style>
  <w:style w:type="character" w:customStyle="1" w:styleId="TextkomenteChar">
    <w:name w:val="Text komentáře Char"/>
    <w:basedOn w:val="Standardnpsmoodstavce"/>
    <w:link w:val="Textkomente"/>
    <w:rsid w:val="00CA576D"/>
  </w:style>
  <w:style w:type="paragraph" w:styleId="Pedmtkomente">
    <w:name w:val="annotation subject"/>
    <w:basedOn w:val="Textkomente"/>
    <w:next w:val="Textkomente"/>
    <w:link w:val="PedmtkomenteChar"/>
    <w:rsid w:val="00CA5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576D"/>
    <w:rPr>
      <w:b/>
      <w:bCs/>
    </w:rPr>
  </w:style>
  <w:style w:type="paragraph" w:styleId="Textbubliny">
    <w:name w:val="Balloon Text"/>
    <w:basedOn w:val="Normln"/>
    <w:link w:val="TextbublinyChar"/>
    <w:rsid w:val="00CA5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5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02AA6-A6F6-4AE5-AE8F-97D094007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 Olomouc</Company>
  <LinksUpToDate>false</LinksUpToDate>
  <CharactersWithSpaces>1978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61925</dc:creator>
  <cp:lastModifiedBy>Labounková Petra</cp:lastModifiedBy>
  <cp:revision>9</cp:revision>
  <cp:lastPrinted>2012-06-13T10:36:00Z</cp:lastPrinted>
  <dcterms:created xsi:type="dcterms:W3CDTF">2018-04-05T12:15:00Z</dcterms:created>
  <dcterms:modified xsi:type="dcterms:W3CDTF">2023-07-19T05:23:00Z</dcterms:modified>
</cp:coreProperties>
</file>