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8"/>
        <w:gridCol w:w="7543"/>
      </w:tblGrid>
      <w:tr w:rsidR="007620EC" w:rsidRPr="00301458" w:rsidTr="00A93942">
        <w:trPr>
          <w:trHeight w:val="510"/>
        </w:trPr>
        <w:tc>
          <w:tcPr>
            <w:tcW w:w="243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7620EC" w:rsidRPr="00301458" w:rsidRDefault="00372908" w:rsidP="00372908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7620EC" w:rsidRPr="00301458">
              <w:rPr>
                <w:rFonts w:ascii="Arial" w:hAnsi="Arial" w:cs="Arial"/>
                <w:b/>
                <w:sz w:val="22"/>
                <w:szCs w:val="22"/>
              </w:rPr>
              <w:t>dborn</w:t>
            </w:r>
            <w:r>
              <w:rPr>
                <w:rFonts w:ascii="Arial" w:hAnsi="Arial" w:cs="Arial"/>
                <w:b/>
                <w:sz w:val="22"/>
                <w:szCs w:val="22"/>
              </w:rPr>
              <w:t>ý</w:t>
            </w:r>
            <w:r w:rsidR="007620EC" w:rsidRPr="00301458">
              <w:rPr>
                <w:rFonts w:ascii="Arial" w:hAnsi="Arial" w:cs="Arial"/>
                <w:b/>
                <w:sz w:val="22"/>
                <w:szCs w:val="22"/>
              </w:rPr>
              <w:t xml:space="preserve"> garant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ON:</w:t>
            </w:r>
          </w:p>
        </w:tc>
        <w:tc>
          <w:tcPr>
            <w:tcW w:w="754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7620EC" w:rsidRPr="00756699" w:rsidRDefault="00C40C67" w:rsidP="00301458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756699">
              <w:rPr>
                <w:rFonts w:ascii="Arial" w:hAnsi="Arial" w:cs="Arial"/>
                <w:sz w:val="22"/>
                <w:szCs w:val="22"/>
              </w:rPr>
              <w:t xml:space="preserve">prof. MUDr. Jiří Gallo, Ph.D., </w:t>
            </w:r>
            <w:r w:rsidR="00756699" w:rsidRPr="00756699">
              <w:rPr>
                <w:rFonts w:ascii="Arial" w:hAnsi="Arial" w:cs="Arial"/>
                <w:color w:val="000000"/>
                <w:sz w:val="22"/>
                <w:szCs w:val="22"/>
              </w:rPr>
              <w:t>MUDr. Petr Kamínek, Ph.D.</w:t>
            </w:r>
          </w:p>
        </w:tc>
      </w:tr>
      <w:tr w:rsidR="002B2CC4" w:rsidRPr="00301458" w:rsidTr="00A93942">
        <w:trPr>
          <w:trHeight w:val="510"/>
        </w:trPr>
        <w:tc>
          <w:tcPr>
            <w:tcW w:w="24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B2CC4" w:rsidRPr="00301458" w:rsidRDefault="002B2CC4" w:rsidP="002B2C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301458">
              <w:rPr>
                <w:rFonts w:ascii="Arial" w:hAnsi="Arial" w:cs="Arial"/>
                <w:b/>
                <w:sz w:val="22"/>
                <w:szCs w:val="22"/>
              </w:rPr>
              <w:t xml:space="preserve">Název ON: </w:t>
            </w:r>
          </w:p>
        </w:tc>
        <w:tc>
          <w:tcPr>
            <w:tcW w:w="7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B2CC4" w:rsidRPr="00756699" w:rsidRDefault="00C40C67" w:rsidP="0030145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6699">
              <w:rPr>
                <w:rFonts w:ascii="Arial" w:hAnsi="Arial" w:cs="Arial"/>
                <w:sz w:val="22"/>
                <w:szCs w:val="22"/>
              </w:rPr>
              <w:t>Zdravotnická dokumentace</w:t>
            </w:r>
          </w:p>
        </w:tc>
      </w:tr>
      <w:tr w:rsidR="00A93942" w:rsidRPr="00301458" w:rsidTr="00A93942">
        <w:trPr>
          <w:trHeight w:val="510"/>
        </w:trPr>
        <w:tc>
          <w:tcPr>
            <w:tcW w:w="243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93942" w:rsidRPr="00301458" w:rsidRDefault="00A93942" w:rsidP="002B2CC4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301458">
              <w:rPr>
                <w:rFonts w:ascii="Arial" w:hAnsi="Arial" w:cs="Arial"/>
                <w:b/>
                <w:sz w:val="22"/>
                <w:szCs w:val="22"/>
              </w:rPr>
              <w:t xml:space="preserve">Číslo ON: </w:t>
            </w:r>
          </w:p>
        </w:tc>
        <w:tc>
          <w:tcPr>
            <w:tcW w:w="754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93942" w:rsidRPr="00756699" w:rsidRDefault="00C40C67" w:rsidP="00682A96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756699">
              <w:rPr>
                <w:rFonts w:ascii="Arial" w:hAnsi="Arial" w:cs="Arial"/>
                <w:sz w:val="22"/>
                <w:szCs w:val="22"/>
              </w:rPr>
              <w:t>PP-004-11-01</w:t>
            </w:r>
          </w:p>
        </w:tc>
      </w:tr>
    </w:tbl>
    <w:p w:rsidR="00E351EF" w:rsidRDefault="00E351EF" w:rsidP="00AB71E3">
      <w:pPr>
        <w:pStyle w:val="Zhlav"/>
        <w:tabs>
          <w:tab w:val="clear" w:pos="4536"/>
          <w:tab w:val="clear" w:pos="9072"/>
        </w:tabs>
        <w:jc w:val="center"/>
        <w:rPr>
          <w:b/>
          <w:sz w:val="24"/>
        </w:rPr>
      </w:pPr>
    </w:p>
    <w:tbl>
      <w:tblPr>
        <w:tblW w:w="99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1984"/>
        <w:gridCol w:w="2365"/>
        <w:gridCol w:w="2366"/>
        <w:gridCol w:w="2366"/>
      </w:tblGrid>
      <w:tr w:rsidR="00E9021E" w:rsidRPr="00CB7388" w:rsidTr="00700925">
        <w:trPr>
          <w:trHeight w:val="329"/>
        </w:trPr>
        <w:tc>
          <w:tcPr>
            <w:tcW w:w="8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E87287" w:rsidRDefault="00E9021E" w:rsidP="00CB7388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Revize číslo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E87287" w:rsidRDefault="00E9021E" w:rsidP="00AF30F7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Datum provedení revize</w:t>
            </w:r>
          </w:p>
        </w:tc>
        <w:tc>
          <w:tcPr>
            <w:tcW w:w="709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021E" w:rsidRPr="007620EC" w:rsidRDefault="00E9021E" w:rsidP="00CB7388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7620EC">
              <w:rPr>
                <w:rFonts w:ascii="Arial" w:hAnsi="Arial" w:cs="Arial"/>
                <w:b/>
                <w:snapToGrid w:val="0"/>
                <w:sz w:val="22"/>
                <w:szCs w:val="22"/>
              </w:rPr>
              <w:t>Stav organizační normy</w:t>
            </w:r>
          </w:p>
        </w:tc>
      </w:tr>
      <w:tr w:rsidR="00E9021E" w:rsidTr="00700925">
        <w:trPr>
          <w:trHeight w:val="310"/>
        </w:trPr>
        <w:tc>
          <w:tcPr>
            <w:tcW w:w="88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9021E" w:rsidRDefault="00E9021E">
            <w:pPr>
              <w:rPr>
                <w:snapToGrid w:val="0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9021E" w:rsidRDefault="00E9021E">
            <w:pPr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D41472" w:rsidRDefault="00CA576D" w:rsidP="00E9021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41472">
              <w:rPr>
                <w:rFonts w:ascii="Arial" w:hAnsi="Arial" w:cs="Arial"/>
                <w:snapToGrid w:val="0"/>
                <w:color w:val="000000"/>
              </w:rPr>
              <w:t>Z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>ůstává beze změny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D41472" w:rsidRDefault="00BA3DCB" w:rsidP="00E9021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41472">
              <w:rPr>
                <w:rFonts w:ascii="Arial" w:hAnsi="Arial" w:cs="Arial"/>
                <w:snapToGrid w:val="0"/>
                <w:color w:val="000000"/>
              </w:rPr>
              <w:t>Byla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 xml:space="preserve"> provedena změna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021E" w:rsidRPr="00D41472" w:rsidRDefault="00BA3DCB" w:rsidP="00682A96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41472">
              <w:rPr>
                <w:rFonts w:ascii="Arial" w:hAnsi="Arial" w:cs="Arial"/>
                <w:snapToGrid w:val="0"/>
                <w:color w:val="000000"/>
              </w:rPr>
              <w:t>Byla</w:t>
            </w:r>
            <w:r w:rsidR="003162F2" w:rsidRPr="00D41472"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>vyd</w:t>
            </w:r>
            <w:r w:rsidR="00682A96" w:rsidRPr="00D41472">
              <w:rPr>
                <w:rFonts w:ascii="Arial" w:hAnsi="Arial" w:cs="Arial"/>
                <w:snapToGrid w:val="0"/>
                <w:color w:val="000000"/>
              </w:rPr>
              <w:t>a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>n</w:t>
            </w:r>
            <w:r w:rsidR="00682A96" w:rsidRPr="00D41472">
              <w:rPr>
                <w:rFonts w:ascii="Arial" w:hAnsi="Arial" w:cs="Arial"/>
                <w:snapToGrid w:val="0"/>
                <w:color w:val="000000"/>
              </w:rPr>
              <w:t>á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 xml:space="preserve"> nová ON</w:t>
            </w:r>
          </w:p>
        </w:tc>
      </w:tr>
      <w:tr w:rsidR="006C25CE" w:rsidRPr="00E9021E" w:rsidTr="00D41472">
        <w:trPr>
          <w:trHeight w:val="432"/>
        </w:trPr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5CE" w:rsidRPr="00EE7138" w:rsidRDefault="00AF30F7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5CE" w:rsidRPr="00EE7138" w:rsidRDefault="00AF30F7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4/2006</w:t>
            </w:r>
          </w:p>
        </w:tc>
        <w:bookmarkStart w:id="0" w:name="Zaškrtávací1"/>
        <w:tc>
          <w:tcPr>
            <w:tcW w:w="236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5CE" w:rsidRPr="00E9021E" w:rsidRDefault="006C25CE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D058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D058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bookmarkEnd w:id="0"/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6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5CE" w:rsidRPr="00E9021E" w:rsidRDefault="006C25CE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D058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D058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25CE" w:rsidRPr="00E9021E" w:rsidRDefault="00AF30F7" w:rsidP="00AF30F7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Zaškrtávací2"/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D058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D058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bookmarkEnd w:id="1"/>
            <w:r>
              <w:rPr>
                <w:rFonts w:ascii="Arial" w:hAnsi="Arial" w:cs="Arial"/>
              </w:rPr>
              <w:t xml:space="preserve"> </w:t>
            </w:r>
            <w:r w:rsidRPr="00AF30F7">
              <w:rPr>
                <w:rFonts w:ascii="Arial" w:hAnsi="Arial" w:cs="Arial"/>
                <w:sz w:val="16"/>
              </w:rPr>
              <w:t xml:space="preserve">prof. MUDr. Jiří </w:t>
            </w:r>
            <w:proofErr w:type="spellStart"/>
            <w:proofErr w:type="gramStart"/>
            <w:r w:rsidRPr="00AF30F7">
              <w:rPr>
                <w:rFonts w:ascii="Arial" w:hAnsi="Arial" w:cs="Arial"/>
                <w:sz w:val="16"/>
              </w:rPr>
              <w:t>Gallo,Ph.D</w:t>
            </w:r>
            <w:proofErr w:type="spellEnd"/>
            <w:r>
              <w:rPr>
                <w:rFonts w:ascii="Arial" w:hAnsi="Arial" w:cs="Arial"/>
                <w:sz w:val="16"/>
              </w:rPr>
              <w:t>.</w:t>
            </w:r>
            <w:proofErr w:type="gramEnd"/>
          </w:p>
        </w:tc>
      </w:tr>
      <w:tr w:rsidR="006C25CE" w:rsidTr="00D41472">
        <w:trPr>
          <w:trHeight w:val="432"/>
        </w:trPr>
        <w:tc>
          <w:tcPr>
            <w:tcW w:w="88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E7138" w:rsidRDefault="00AF30F7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E7138" w:rsidRDefault="00AF30F7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4/2009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9021E" w:rsidRDefault="006C25CE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D058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D058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9021E" w:rsidRDefault="006C25CE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D058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D058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25CE" w:rsidRPr="00E9021E" w:rsidRDefault="00AF30F7" w:rsidP="00AF30F7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D058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D058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AF30F7">
              <w:rPr>
                <w:rFonts w:ascii="Arial" w:hAnsi="Arial" w:cs="Arial"/>
                <w:sz w:val="16"/>
              </w:rPr>
              <w:t xml:space="preserve"> prof. MUDr. Jiří </w:t>
            </w:r>
            <w:proofErr w:type="spellStart"/>
            <w:proofErr w:type="gramStart"/>
            <w:r w:rsidRPr="00AF30F7">
              <w:rPr>
                <w:rFonts w:ascii="Arial" w:hAnsi="Arial" w:cs="Arial"/>
                <w:sz w:val="16"/>
              </w:rPr>
              <w:t>Gallo,Ph.D</w:t>
            </w:r>
            <w:proofErr w:type="spellEnd"/>
            <w:r w:rsidRPr="00AF30F7">
              <w:rPr>
                <w:rFonts w:ascii="Arial" w:hAnsi="Arial" w:cs="Arial"/>
                <w:color w:val="000000"/>
                <w:sz w:val="16"/>
              </w:rPr>
              <w:t>.</w:t>
            </w:r>
            <w:proofErr w:type="gramEnd"/>
          </w:p>
        </w:tc>
      </w:tr>
      <w:tr w:rsidR="006C25CE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682A96" w:rsidRDefault="00AF30F7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682A96" w:rsidRDefault="00AF30F7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15. 5. 2013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9021E" w:rsidRDefault="006C25CE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D058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D058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9021E" w:rsidRDefault="00AF30F7" w:rsidP="00AF30F7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D058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D058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AF30F7">
              <w:rPr>
                <w:rFonts w:ascii="Arial" w:hAnsi="Arial" w:cs="Arial"/>
                <w:sz w:val="16"/>
              </w:rPr>
              <w:t xml:space="preserve"> prof. MUDr. Jiří Gallo, Ph.D.</w:t>
            </w:r>
            <w:r w:rsidRPr="00AF30F7">
              <w:rPr>
                <w:rFonts w:ascii="Arial" w:hAnsi="Arial" w:cs="Arial"/>
                <w:color w:val="000000"/>
                <w:sz w:val="16"/>
              </w:rPr>
              <w:t>.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25CE" w:rsidRPr="00E9021E" w:rsidRDefault="006C25CE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D058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D058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AF30F7" w:rsidRDefault="00AF30F7" w:rsidP="00D41472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AF30F7">
              <w:rPr>
                <w:rFonts w:ascii="Arial" w:hAnsi="Arial" w:cs="Arial"/>
                <w:snapToGrid w:val="0"/>
                <w:color w:val="000000"/>
                <w:sz w:val="22"/>
              </w:rPr>
              <w:t>4.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AF30F7" w:rsidRDefault="00AF30F7" w:rsidP="00D41472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AF30F7">
              <w:rPr>
                <w:rFonts w:ascii="Arial" w:hAnsi="Arial" w:cs="Arial"/>
                <w:snapToGrid w:val="0"/>
                <w:color w:val="000000"/>
                <w:sz w:val="22"/>
              </w:rPr>
              <w:t>15.</w:t>
            </w:r>
            <w:r>
              <w:rPr>
                <w:rFonts w:ascii="Arial" w:hAnsi="Arial" w:cs="Arial"/>
                <w:snapToGrid w:val="0"/>
                <w:color w:val="000000"/>
                <w:sz w:val="22"/>
              </w:rPr>
              <w:t xml:space="preserve"> </w:t>
            </w:r>
            <w:r w:rsidRPr="00AF30F7">
              <w:rPr>
                <w:rFonts w:ascii="Arial" w:hAnsi="Arial" w:cs="Arial"/>
                <w:snapToGrid w:val="0"/>
                <w:color w:val="000000"/>
                <w:sz w:val="22"/>
              </w:rPr>
              <w:t>3.</w:t>
            </w:r>
            <w:r>
              <w:rPr>
                <w:rFonts w:ascii="Arial" w:hAnsi="Arial" w:cs="Arial"/>
                <w:snapToGrid w:val="0"/>
                <w:color w:val="000000"/>
                <w:sz w:val="22"/>
              </w:rPr>
              <w:t xml:space="preserve"> </w:t>
            </w:r>
            <w:r w:rsidRPr="00AF30F7">
              <w:rPr>
                <w:rFonts w:ascii="Arial" w:hAnsi="Arial" w:cs="Arial"/>
                <w:snapToGrid w:val="0"/>
                <w:color w:val="000000"/>
                <w:sz w:val="22"/>
              </w:rPr>
              <w:t>2016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D058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D058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D058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D058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F30F7" w:rsidRDefault="00AF30F7" w:rsidP="00AF30F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Zaškrtávací3"/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D058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D058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bookmarkEnd w:id="2"/>
            <w:r w:rsidRPr="00AF30F7">
              <w:rPr>
                <w:rFonts w:ascii="Arial" w:hAnsi="Arial" w:cs="Arial"/>
                <w:sz w:val="16"/>
              </w:rPr>
              <w:t xml:space="preserve"> prof. MUDr. Jiří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</w:rPr>
              <w:t>G</w:t>
            </w:r>
            <w:r w:rsidRPr="00AF30F7">
              <w:rPr>
                <w:rFonts w:ascii="Arial" w:hAnsi="Arial" w:cs="Arial"/>
                <w:sz w:val="16"/>
              </w:rPr>
              <w:t>allo,Ph.D</w:t>
            </w:r>
            <w:proofErr w:type="spellEnd"/>
            <w:r w:rsidRPr="00AF30F7">
              <w:rPr>
                <w:rFonts w:ascii="Arial" w:hAnsi="Arial" w:cs="Arial"/>
                <w:sz w:val="16"/>
              </w:rPr>
              <w:t>.</w:t>
            </w:r>
            <w:proofErr w:type="gramEnd"/>
          </w:p>
          <w:p w:rsidR="00A63FF1" w:rsidRPr="00E9021E" w:rsidRDefault="00AF30F7" w:rsidP="00AF30F7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AF30F7">
              <w:rPr>
                <w:rFonts w:ascii="Arial" w:hAnsi="Arial" w:cs="Arial"/>
                <w:color w:val="000000"/>
                <w:sz w:val="16"/>
              </w:rPr>
              <w:t>MUDr. Aleš Spáčil, Ph.D.</w:t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756699" w:rsidRDefault="00756699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756699">
              <w:rPr>
                <w:rFonts w:ascii="Arial" w:hAnsi="Arial" w:cs="Arial"/>
                <w:snapToGrid w:val="0"/>
                <w:color w:val="000000"/>
                <w:sz w:val="22"/>
              </w:rPr>
              <w:t>5.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756699" w:rsidRDefault="00756699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756699">
              <w:rPr>
                <w:rFonts w:ascii="Arial" w:hAnsi="Arial" w:cs="Arial"/>
                <w:snapToGrid w:val="0"/>
                <w:color w:val="000000"/>
                <w:sz w:val="22"/>
              </w:rPr>
              <w:t>3/2018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756699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D058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D058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756699">
              <w:rPr>
                <w:rFonts w:ascii="Arial" w:hAnsi="Arial" w:cs="Arial"/>
                <w:sz w:val="16"/>
                <w:szCs w:val="22"/>
              </w:rPr>
              <w:t>prof. MUDr. Jiří Gallo, Ph.D.,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D058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D058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D058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D058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756699" w:rsidRDefault="00756699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</w:rPr>
              <w:t>6.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756699" w:rsidRDefault="00756699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</w:rPr>
              <w:t>1. 6. 2021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D058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D058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D058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D058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756699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D058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D058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756699">
              <w:rPr>
                <w:rFonts w:ascii="Arial" w:hAnsi="Arial" w:cs="Arial"/>
                <w:sz w:val="16"/>
                <w:szCs w:val="22"/>
              </w:rPr>
              <w:t xml:space="preserve">prof. MUDr. Jiří Gallo, Ph.D., </w:t>
            </w:r>
            <w:r w:rsidRPr="00756699">
              <w:rPr>
                <w:rFonts w:ascii="Arial" w:hAnsi="Arial" w:cs="Arial"/>
                <w:color w:val="000000"/>
                <w:sz w:val="16"/>
                <w:szCs w:val="22"/>
              </w:rPr>
              <w:t>MUDr. Petr Kamínek, Ph.D.</w:t>
            </w:r>
          </w:p>
        </w:tc>
      </w:tr>
      <w:tr w:rsidR="00DD0586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586" w:rsidRPr="00756699" w:rsidRDefault="00DD0586" w:rsidP="00DD058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</w:rPr>
              <w:t>7.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586" w:rsidRPr="00756699" w:rsidRDefault="00DD0586" w:rsidP="00DD058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</w:rPr>
              <w:t>6/2023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586" w:rsidRPr="00DD0586" w:rsidRDefault="00DD0586" w:rsidP="00DD0586">
            <w:pPr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756699">
              <w:rPr>
                <w:rFonts w:ascii="Arial" w:hAnsi="Arial" w:cs="Arial"/>
                <w:sz w:val="16"/>
                <w:szCs w:val="22"/>
              </w:rPr>
              <w:t>prof. MUDr. Jiří Gallo, Ph.D.</w:t>
            </w:r>
            <w:bookmarkStart w:id="3" w:name="_GoBack"/>
            <w:bookmarkEnd w:id="3"/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586" w:rsidRPr="00E9021E" w:rsidRDefault="00DD0586" w:rsidP="00DD0586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0586" w:rsidRPr="00E9021E" w:rsidRDefault="00DD0586" w:rsidP="00DD0586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DD0586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586" w:rsidRPr="00756699" w:rsidRDefault="00DD0586" w:rsidP="00DD058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586" w:rsidRPr="00756699" w:rsidRDefault="00DD0586" w:rsidP="00DD058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586" w:rsidRPr="00E9021E" w:rsidRDefault="00DD0586" w:rsidP="00DD0586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586" w:rsidRPr="00E9021E" w:rsidRDefault="00DD0586" w:rsidP="00DD0586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0586" w:rsidRPr="00E9021E" w:rsidRDefault="00DD0586" w:rsidP="00DD0586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DD0586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586" w:rsidRPr="00756699" w:rsidRDefault="00DD0586" w:rsidP="00DD058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586" w:rsidRPr="00756699" w:rsidRDefault="00DD0586" w:rsidP="00DD058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586" w:rsidRPr="00E9021E" w:rsidRDefault="00DD0586" w:rsidP="00DD0586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586" w:rsidRPr="00E9021E" w:rsidRDefault="00DD0586" w:rsidP="00DD0586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0586" w:rsidRPr="00E9021E" w:rsidRDefault="00DD0586" w:rsidP="00DD0586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DD0586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586" w:rsidRPr="00756699" w:rsidRDefault="00DD0586" w:rsidP="00DD058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586" w:rsidRPr="00756699" w:rsidRDefault="00DD0586" w:rsidP="00DD058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586" w:rsidRPr="00E9021E" w:rsidRDefault="00DD0586" w:rsidP="00DD0586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586" w:rsidRPr="00E9021E" w:rsidRDefault="00DD0586" w:rsidP="00DD0586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0586" w:rsidRPr="00E9021E" w:rsidRDefault="00DD0586" w:rsidP="00DD0586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DD0586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586" w:rsidRDefault="00DD0586" w:rsidP="00DD058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586" w:rsidRDefault="00DD0586" w:rsidP="00DD058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586" w:rsidRPr="00E9021E" w:rsidRDefault="00DD0586" w:rsidP="00DD0586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586" w:rsidRPr="00E9021E" w:rsidRDefault="00DD0586" w:rsidP="00DD0586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0586" w:rsidRPr="00E9021E" w:rsidRDefault="00DD0586" w:rsidP="00DD0586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DD0586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586" w:rsidRDefault="00DD0586" w:rsidP="00DD058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586" w:rsidRDefault="00DD0586" w:rsidP="00DD058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586" w:rsidRPr="00E9021E" w:rsidRDefault="00DD0586" w:rsidP="00DD0586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586" w:rsidRPr="00E9021E" w:rsidRDefault="00DD0586" w:rsidP="00DD0586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0586" w:rsidRPr="00E9021E" w:rsidRDefault="00DD0586" w:rsidP="00DD0586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DD0586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586" w:rsidRDefault="00DD0586" w:rsidP="00DD058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586" w:rsidRDefault="00DD0586" w:rsidP="00DD058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586" w:rsidRPr="00E9021E" w:rsidRDefault="00DD0586" w:rsidP="00DD0586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586" w:rsidRPr="00E9021E" w:rsidRDefault="00DD0586" w:rsidP="00DD0586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0586" w:rsidRPr="00E9021E" w:rsidRDefault="00DD0586" w:rsidP="00DD0586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DD0586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586" w:rsidRDefault="00DD0586" w:rsidP="00DD058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586" w:rsidRDefault="00DD0586" w:rsidP="00DD058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586" w:rsidRPr="00E9021E" w:rsidRDefault="00DD0586" w:rsidP="00DD0586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586" w:rsidRPr="00E9021E" w:rsidRDefault="00DD0586" w:rsidP="00DD0586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0586" w:rsidRPr="00E9021E" w:rsidRDefault="00DD0586" w:rsidP="00DD0586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DD0586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586" w:rsidRDefault="00DD0586" w:rsidP="00DD058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586" w:rsidRDefault="00DD0586" w:rsidP="00DD058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586" w:rsidRPr="00E9021E" w:rsidRDefault="00DD0586" w:rsidP="00DD0586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586" w:rsidRPr="00E9021E" w:rsidRDefault="00DD0586" w:rsidP="00DD0586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0586" w:rsidRPr="00E9021E" w:rsidRDefault="00DD0586" w:rsidP="00DD0586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DD0586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586" w:rsidRDefault="00DD0586" w:rsidP="00DD058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586" w:rsidRDefault="00DD0586" w:rsidP="00DD058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586" w:rsidRPr="00E9021E" w:rsidRDefault="00DD0586" w:rsidP="00DD0586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586" w:rsidRPr="00E9021E" w:rsidRDefault="00DD0586" w:rsidP="00DD0586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0586" w:rsidRPr="00E9021E" w:rsidRDefault="00DD0586" w:rsidP="00DD0586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DD0586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586" w:rsidRDefault="00DD0586" w:rsidP="00DD058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586" w:rsidRDefault="00DD0586" w:rsidP="00DD058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586" w:rsidRPr="00E9021E" w:rsidRDefault="00DD0586" w:rsidP="00DD0586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586" w:rsidRPr="00E9021E" w:rsidRDefault="00DD0586" w:rsidP="00DD0586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0586" w:rsidRPr="00E9021E" w:rsidRDefault="00DD0586" w:rsidP="00DD0586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DD0586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586" w:rsidRDefault="00DD0586" w:rsidP="00DD058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586" w:rsidRDefault="00DD0586" w:rsidP="00DD058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586" w:rsidRPr="00E9021E" w:rsidRDefault="00DD0586" w:rsidP="00DD0586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586" w:rsidRPr="00E9021E" w:rsidRDefault="00DD0586" w:rsidP="00DD0586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0586" w:rsidRPr="00E9021E" w:rsidRDefault="00DD0586" w:rsidP="00DD0586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DD0586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586" w:rsidRDefault="00DD0586" w:rsidP="00DD058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586" w:rsidRDefault="00DD0586" w:rsidP="00DD058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586" w:rsidRPr="00E9021E" w:rsidRDefault="00DD0586" w:rsidP="00DD0586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586" w:rsidRPr="00E9021E" w:rsidRDefault="00DD0586" w:rsidP="00DD0586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0586" w:rsidRPr="00E9021E" w:rsidRDefault="00DD0586" w:rsidP="00DD0586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DD0586" w:rsidTr="001669E6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586" w:rsidRDefault="00DD0586" w:rsidP="00DD058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586" w:rsidRDefault="00DD0586" w:rsidP="00DD058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586" w:rsidRPr="00E9021E" w:rsidRDefault="00DD0586" w:rsidP="00DD0586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586" w:rsidRPr="00E9021E" w:rsidRDefault="00DD0586" w:rsidP="00DD0586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0586" w:rsidRPr="00E9021E" w:rsidRDefault="00DD0586" w:rsidP="00DD0586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DD0586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0586" w:rsidRDefault="00DD0586" w:rsidP="00DD058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0586" w:rsidRDefault="00DD0586" w:rsidP="00DD058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0586" w:rsidRPr="00E9021E" w:rsidRDefault="00DD0586" w:rsidP="00DD0586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0586" w:rsidRPr="00E9021E" w:rsidRDefault="00DD0586" w:rsidP="00DD0586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0586" w:rsidRPr="00E9021E" w:rsidRDefault="00DD0586" w:rsidP="00DD0586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7620EC" w:rsidRDefault="007620EC">
      <w:pPr>
        <w:pStyle w:val="Zhlav"/>
        <w:tabs>
          <w:tab w:val="clear" w:pos="4536"/>
          <w:tab w:val="clear" w:pos="9072"/>
        </w:tabs>
      </w:pPr>
    </w:p>
    <w:sectPr w:rsidR="007620EC" w:rsidSect="003E0E4B">
      <w:headerReference w:type="default" r:id="rId8"/>
      <w:pgSz w:w="11906" w:h="16838" w:code="9"/>
      <w:pgMar w:top="1758" w:right="851" w:bottom="680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0466" w:rsidRDefault="00990466">
      <w:r>
        <w:separator/>
      </w:r>
    </w:p>
  </w:endnote>
  <w:endnote w:type="continuationSeparator" w:id="0">
    <w:p w:rsidR="00990466" w:rsidRDefault="00990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0466" w:rsidRDefault="00990466">
      <w:r>
        <w:separator/>
      </w:r>
    </w:p>
  </w:footnote>
  <w:footnote w:type="continuationSeparator" w:id="0">
    <w:p w:rsidR="00990466" w:rsidRDefault="00990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79" w:type="dxa"/>
      <w:tblInd w:w="94" w:type="dxa"/>
      <w:tblBorders>
        <w:bottom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3220"/>
      <w:gridCol w:w="4423"/>
      <w:gridCol w:w="2336"/>
    </w:tblGrid>
    <w:tr w:rsidR="00CA576D" w:rsidRPr="00301458" w:rsidTr="00301458">
      <w:trPr>
        <w:trHeight w:val="840"/>
      </w:trPr>
      <w:tc>
        <w:tcPr>
          <w:tcW w:w="3220" w:type="dxa"/>
          <w:shd w:val="clear" w:color="auto" w:fill="auto"/>
          <w:vAlign w:val="center"/>
        </w:tcPr>
        <w:p w:rsidR="00CA576D" w:rsidRDefault="00756699" w:rsidP="00301458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 wp14:anchorId="172B9F65" wp14:editId="7F8EB184">
                <wp:extent cx="1656863" cy="457200"/>
                <wp:effectExtent l="19050" t="0" r="487" b="0"/>
                <wp:docPr id="2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7664" cy="4712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23" w:type="dxa"/>
          <w:vMerge w:val="restart"/>
          <w:vAlign w:val="center"/>
        </w:tcPr>
        <w:p w:rsidR="00CA576D" w:rsidRPr="00760344" w:rsidRDefault="00CA576D" w:rsidP="00685526">
          <w:pPr>
            <w:pStyle w:val="Zhlav"/>
            <w:jc w:val="center"/>
          </w:pP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  <w:sz w:val="28"/>
              <w:szCs w:val="28"/>
            </w:rPr>
            <w:t xml:space="preserve">Záznam o revizi </w:t>
          </w:r>
          <w:r>
            <w:rPr>
              <w:rFonts w:ascii="Arial" w:hAnsi="Arial" w:cs="Arial"/>
              <w:b/>
              <w:sz w:val="28"/>
              <w:szCs w:val="28"/>
            </w:rPr>
            <w:t>ON</w:t>
          </w:r>
        </w:p>
      </w:tc>
      <w:tc>
        <w:tcPr>
          <w:tcW w:w="2336" w:type="dxa"/>
          <w:vAlign w:val="center"/>
        </w:tcPr>
        <w:p w:rsidR="00CA576D" w:rsidRPr="00301458" w:rsidRDefault="00CA576D" w:rsidP="008F4BF8">
          <w:pPr>
            <w:pStyle w:val="Zhlav"/>
            <w:jc w:val="right"/>
            <w:rPr>
              <w:rFonts w:ascii="Arial" w:hAnsi="Arial" w:cs="Arial"/>
            </w:rPr>
          </w:pPr>
          <w:r w:rsidRPr="00301458">
            <w:rPr>
              <w:rFonts w:ascii="Arial" w:hAnsi="Arial" w:cs="Arial"/>
              <w:i/>
              <w:sz w:val="18"/>
              <w:szCs w:val="18"/>
            </w:rPr>
            <w:t>Fm-G001-REV-00</w:t>
          </w:r>
          <w:r w:rsidR="00AE7524">
            <w:rPr>
              <w:rFonts w:ascii="Arial" w:hAnsi="Arial" w:cs="Arial"/>
              <w:i/>
              <w:sz w:val="18"/>
              <w:szCs w:val="18"/>
            </w:rPr>
            <w:t>1</w:t>
          </w:r>
        </w:p>
      </w:tc>
    </w:tr>
    <w:tr w:rsidR="00CA576D" w:rsidRPr="00301458" w:rsidTr="00A41D5B">
      <w:trPr>
        <w:trHeight w:val="420"/>
      </w:trPr>
      <w:tc>
        <w:tcPr>
          <w:tcW w:w="3220" w:type="dxa"/>
          <w:shd w:val="clear" w:color="auto" w:fill="auto"/>
        </w:tcPr>
        <w:p w:rsidR="00CA576D" w:rsidRPr="00301458" w:rsidRDefault="00DD0586" w:rsidP="006B1191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Zdravotníků 248/7</w:t>
          </w:r>
          <w:r w:rsidR="00CA576D" w:rsidRPr="00301458">
            <w:rPr>
              <w:rFonts w:ascii="Arial" w:hAnsi="Arial" w:cs="Arial"/>
              <w:b/>
              <w:sz w:val="16"/>
              <w:szCs w:val="16"/>
            </w:rPr>
            <w:t>, 77</w:t>
          </w:r>
          <w:r w:rsidR="008F4BF8">
            <w:rPr>
              <w:rFonts w:ascii="Arial" w:hAnsi="Arial" w:cs="Arial"/>
              <w:b/>
              <w:sz w:val="16"/>
              <w:szCs w:val="16"/>
            </w:rPr>
            <w:t>9</w:t>
          </w:r>
          <w:r w:rsidR="00CA576D" w:rsidRPr="00301458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8F4BF8">
            <w:rPr>
              <w:rFonts w:ascii="Arial" w:hAnsi="Arial" w:cs="Arial"/>
              <w:b/>
              <w:sz w:val="16"/>
              <w:szCs w:val="16"/>
            </w:rPr>
            <w:t>0</w:t>
          </w:r>
          <w:r w:rsidR="00CA576D" w:rsidRPr="00301458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CA576D" w:rsidRPr="00301458" w:rsidRDefault="00CA576D" w:rsidP="006B1191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301458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 w:rsidR="001A711E" w:rsidRPr="00115B9D"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CA576D" w:rsidRDefault="00CA576D" w:rsidP="006B1191">
          <w:pPr>
            <w:pStyle w:val="Zhlav"/>
          </w:pPr>
          <w:r w:rsidRPr="00301458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423" w:type="dxa"/>
          <w:vMerge/>
          <w:vAlign w:val="center"/>
        </w:tcPr>
        <w:p w:rsidR="00CA576D" w:rsidRPr="00301458" w:rsidRDefault="00CA576D" w:rsidP="00301458">
          <w:pPr>
            <w:pStyle w:val="Nadpis1"/>
            <w:jc w:val="center"/>
            <w:rPr>
              <w:rFonts w:ascii="Arial" w:hAnsi="Arial" w:cs="Arial"/>
              <w:szCs w:val="24"/>
            </w:rPr>
          </w:pPr>
        </w:p>
      </w:tc>
      <w:tc>
        <w:tcPr>
          <w:tcW w:w="2336" w:type="dxa"/>
          <w:vAlign w:val="center"/>
        </w:tcPr>
        <w:p w:rsidR="00CA576D" w:rsidRPr="00301458" w:rsidRDefault="00CA576D" w:rsidP="001B0AEC">
          <w:pPr>
            <w:pStyle w:val="Zhlav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301458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1, str. 1/1</w:t>
          </w:r>
        </w:p>
      </w:tc>
    </w:tr>
  </w:tbl>
  <w:p w:rsidR="00CA576D" w:rsidRPr="00F04965" w:rsidRDefault="00CA576D" w:rsidP="00F04965">
    <w:pPr>
      <w:pStyle w:val="Nadpis1"/>
      <w:spacing w:before="120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D2944"/>
    <w:multiLevelType w:val="hybridMultilevel"/>
    <w:tmpl w:val="CB4E18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496B"/>
    <w:rsid w:val="0004388A"/>
    <w:rsid w:val="000B4B7E"/>
    <w:rsid w:val="000D54CC"/>
    <w:rsid w:val="00101B32"/>
    <w:rsid w:val="001622E6"/>
    <w:rsid w:val="001669E6"/>
    <w:rsid w:val="001A711E"/>
    <w:rsid w:val="001A73C1"/>
    <w:rsid w:val="001B0AEC"/>
    <w:rsid w:val="001D58CC"/>
    <w:rsid w:val="001F0BA0"/>
    <w:rsid w:val="002351AD"/>
    <w:rsid w:val="00246FD8"/>
    <w:rsid w:val="00271810"/>
    <w:rsid w:val="00295193"/>
    <w:rsid w:val="002B2CC4"/>
    <w:rsid w:val="002C21FE"/>
    <w:rsid w:val="002E5266"/>
    <w:rsid w:val="00301458"/>
    <w:rsid w:val="003162F2"/>
    <w:rsid w:val="0031779E"/>
    <w:rsid w:val="0035593D"/>
    <w:rsid w:val="00372908"/>
    <w:rsid w:val="003E0E4B"/>
    <w:rsid w:val="003E7C2E"/>
    <w:rsid w:val="003F56C8"/>
    <w:rsid w:val="004005BB"/>
    <w:rsid w:val="004134ED"/>
    <w:rsid w:val="0045152A"/>
    <w:rsid w:val="00475469"/>
    <w:rsid w:val="004F7860"/>
    <w:rsid w:val="00500F59"/>
    <w:rsid w:val="005F0C96"/>
    <w:rsid w:val="00627700"/>
    <w:rsid w:val="00682A96"/>
    <w:rsid w:val="00685526"/>
    <w:rsid w:val="006A3592"/>
    <w:rsid w:val="006B1191"/>
    <w:rsid w:val="006B3908"/>
    <w:rsid w:val="006C25CE"/>
    <w:rsid w:val="00700925"/>
    <w:rsid w:val="00714C82"/>
    <w:rsid w:val="00756699"/>
    <w:rsid w:val="007620EC"/>
    <w:rsid w:val="00792E8F"/>
    <w:rsid w:val="007B5BE5"/>
    <w:rsid w:val="00843EBB"/>
    <w:rsid w:val="00847FAA"/>
    <w:rsid w:val="008670A3"/>
    <w:rsid w:val="008B496B"/>
    <w:rsid w:val="008B75C0"/>
    <w:rsid w:val="008F4BF8"/>
    <w:rsid w:val="009301C5"/>
    <w:rsid w:val="009532B4"/>
    <w:rsid w:val="00990466"/>
    <w:rsid w:val="00996400"/>
    <w:rsid w:val="009B5720"/>
    <w:rsid w:val="009B7CC6"/>
    <w:rsid w:val="00A222EC"/>
    <w:rsid w:val="00A41D5B"/>
    <w:rsid w:val="00A63FF1"/>
    <w:rsid w:val="00A93942"/>
    <w:rsid w:val="00AB2B1B"/>
    <w:rsid w:val="00AB71E3"/>
    <w:rsid w:val="00AE7524"/>
    <w:rsid w:val="00AF30F7"/>
    <w:rsid w:val="00BA3D6F"/>
    <w:rsid w:val="00BA3DCB"/>
    <w:rsid w:val="00BB1A1A"/>
    <w:rsid w:val="00BD038D"/>
    <w:rsid w:val="00BD33AF"/>
    <w:rsid w:val="00C02D33"/>
    <w:rsid w:val="00C40C67"/>
    <w:rsid w:val="00CA5440"/>
    <w:rsid w:val="00CA576D"/>
    <w:rsid w:val="00CB7388"/>
    <w:rsid w:val="00CF7271"/>
    <w:rsid w:val="00D36D9E"/>
    <w:rsid w:val="00D41472"/>
    <w:rsid w:val="00D50C4F"/>
    <w:rsid w:val="00DD0586"/>
    <w:rsid w:val="00DE0C6B"/>
    <w:rsid w:val="00DE4C25"/>
    <w:rsid w:val="00E351EF"/>
    <w:rsid w:val="00E5168B"/>
    <w:rsid w:val="00E75FE4"/>
    <w:rsid w:val="00E87287"/>
    <w:rsid w:val="00E9021E"/>
    <w:rsid w:val="00E90563"/>
    <w:rsid w:val="00EC6452"/>
    <w:rsid w:val="00EC6A7F"/>
    <w:rsid w:val="00EE7138"/>
    <w:rsid w:val="00F04965"/>
    <w:rsid w:val="00F05F21"/>
    <w:rsid w:val="00F5276C"/>
    <w:rsid w:val="00F55538"/>
    <w:rsid w:val="00FA20F6"/>
    <w:rsid w:val="00FB4E26"/>
    <w:rsid w:val="00FD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7BAC98"/>
  <w15:docId w15:val="{EB81012F-6822-4FFB-ABD4-A11FDC1E3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ind w:left="6372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napToGrid w:val="0"/>
      <w:color w:val="000000"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napToGrid w:val="0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3E0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E351EF"/>
    <w:rPr>
      <w:color w:val="0000FF"/>
      <w:u w:val="single"/>
    </w:rPr>
  </w:style>
  <w:style w:type="character" w:styleId="Odkaznakoment">
    <w:name w:val="annotation reference"/>
    <w:basedOn w:val="Standardnpsmoodstavce"/>
    <w:rsid w:val="00CA576D"/>
    <w:rPr>
      <w:sz w:val="16"/>
      <w:szCs w:val="16"/>
    </w:rPr>
  </w:style>
  <w:style w:type="paragraph" w:styleId="Textkomente">
    <w:name w:val="annotation text"/>
    <w:basedOn w:val="Normln"/>
    <w:link w:val="TextkomenteChar"/>
    <w:rsid w:val="00CA576D"/>
  </w:style>
  <w:style w:type="character" w:customStyle="1" w:styleId="TextkomenteChar">
    <w:name w:val="Text komentáře Char"/>
    <w:basedOn w:val="Standardnpsmoodstavce"/>
    <w:link w:val="Textkomente"/>
    <w:rsid w:val="00CA576D"/>
  </w:style>
  <w:style w:type="paragraph" w:styleId="Pedmtkomente">
    <w:name w:val="annotation subject"/>
    <w:basedOn w:val="Textkomente"/>
    <w:next w:val="Textkomente"/>
    <w:link w:val="PedmtkomenteChar"/>
    <w:rsid w:val="00CA57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A576D"/>
    <w:rPr>
      <w:b/>
      <w:bCs/>
    </w:rPr>
  </w:style>
  <w:style w:type="paragraph" w:styleId="Textbubliny">
    <w:name w:val="Balloon Text"/>
    <w:basedOn w:val="Normln"/>
    <w:link w:val="TextbublinyChar"/>
    <w:rsid w:val="00CA57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A57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0BC1C-77AB-42BB-A43E-4A3408E6D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269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FN Olomouc</Company>
  <LinksUpToDate>false</LinksUpToDate>
  <CharactersWithSpaces>1854</CharactersWithSpaces>
  <SharedDoc>false</SharedDoc>
  <HLinks>
    <vt:vector size="6" baseType="variant">
      <vt:variant>
        <vt:i4>4980844</vt:i4>
      </vt:variant>
      <vt:variant>
        <vt:i4>0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61925</dc:creator>
  <cp:lastModifiedBy>Labounková Petra</cp:lastModifiedBy>
  <cp:revision>5</cp:revision>
  <cp:lastPrinted>2012-06-13T11:36:00Z</cp:lastPrinted>
  <dcterms:created xsi:type="dcterms:W3CDTF">2016-03-16T08:55:00Z</dcterms:created>
  <dcterms:modified xsi:type="dcterms:W3CDTF">2024-05-02T08:19:00Z</dcterms:modified>
</cp:coreProperties>
</file>