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2E" w:rsidRDefault="00027484">
      <w:hyperlink r:id="rId4" w:history="1">
        <w:r w:rsidRPr="00027484">
          <w:rPr>
            <w:rStyle w:val="Hypertextovodkaz"/>
          </w:rPr>
          <w:t>http://altus/Default.aspx?page=p-1122896015</w:t>
        </w:r>
      </w:hyperlink>
    </w:p>
    <w:sectPr w:rsidR="0050312E" w:rsidSect="00503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7484"/>
    <w:rsid w:val="00005BDF"/>
    <w:rsid w:val="00027484"/>
    <w:rsid w:val="00032668"/>
    <w:rsid w:val="0006412F"/>
    <w:rsid w:val="001610ED"/>
    <w:rsid w:val="00220338"/>
    <w:rsid w:val="00291EC9"/>
    <w:rsid w:val="002970DF"/>
    <w:rsid w:val="002F620D"/>
    <w:rsid w:val="00307C08"/>
    <w:rsid w:val="0033706A"/>
    <w:rsid w:val="003A3753"/>
    <w:rsid w:val="0042267A"/>
    <w:rsid w:val="00457341"/>
    <w:rsid w:val="00467719"/>
    <w:rsid w:val="004C66B3"/>
    <w:rsid w:val="0050312E"/>
    <w:rsid w:val="0051015F"/>
    <w:rsid w:val="00575913"/>
    <w:rsid w:val="0057780E"/>
    <w:rsid w:val="006C69CD"/>
    <w:rsid w:val="00760E25"/>
    <w:rsid w:val="007B50D7"/>
    <w:rsid w:val="007F7B29"/>
    <w:rsid w:val="008A7E30"/>
    <w:rsid w:val="0097712B"/>
    <w:rsid w:val="009C5A95"/>
    <w:rsid w:val="009D6975"/>
    <w:rsid w:val="00A75428"/>
    <w:rsid w:val="00AC008D"/>
    <w:rsid w:val="00B11DEC"/>
    <w:rsid w:val="00B73DD8"/>
    <w:rsid w:val="00B7792C"/>
    <w:rsid w:val="00BB1180"/>
    <w:rsid w:val="00BE24F2"/>
    <w:rsid w:val="00C412D3"/>
    <w:rsid w:val="00C65D76"/>
    <w:rsid w:val="00D158C5"/>
    <w:rsid w:val="00D31125"/>
    <w:rsid w:val="00DA29C9"/>
    <w:rsid w:val="00DA7164"/>
    <w:rsid w:val="00DF0917"/>
    <w:rsid w:val="00E92CE4"/>
    <w:rsid w:val="00F55AD1"/>
    <w:rsid w:val="00F67D54"/>
    <w:rsid w:val="00F7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1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274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ltus/Default.aspx?page=p-1122896015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FNOL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Gartner</dc:creator>
  <cp:lastModifiedBy>Pavel Gartner</cp:lastModifiedBy>
  <cp:revision>1</cp:revision>
  <dcterms:created xsi:type="dcterms:W3CDTF">2017-07-10T07:34:00Z</dcterms:created>
  <dcterms:modified xsi:type="dcterms:W3CDTF">2017-07-10T07:35:00Z</dcterms:modified>
</cp:coreProperties>
</file>