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CA6F9D">
              <w:rPr>
                <w:b/>
                <w:sz w:val="36"/>
              </w:rPr>
              <w:t>7</w:t>
            </w:r>
            <w:r w:rsidR="004A5FD7">
              <w:rPr>
                <w:b/>
                <w:sz w:val="36"/>
              </w:rPr>
              <w:t>4</w:t>
            </w:r>
            <w:r w:rsidR="0020669A">
              <w:rPr>
                <w:b/>
                <w:sz w:val="36"/>
              </w:rPr>
              <w:t>–</w:t>
            </w:r>
            <w:r>
              <w:rPr>
                <w:b/>
                <w:sz w:val="36"/>
              </w:rPr>
              <w:t xml:space="preserve"> </w:t>
            </w:r>
            <w:r w:rsidR="002B0547">
              <w:rPr>
                <w:b/>
                <w:sz w:val="36"/>
              </w:rPr>
              <w:t>Lahvová</w:t>
            </w:r>
            <w:r w:rsidR="00333D5F">
              <w:rPr>
                <w:b/>
                <w:sz w:val="36"/>
              </w:rPr>
              <w:t xml:space="preserve"> stanice </w:t>
            </w:r>
            <w:r w:rsidR="00542480">
              <w:rPr>
                <w:b/>
                <w:sz w:val="36"/>
              </w:rPr>
              <w:t>N2O</w:t>
            </w:r>
            <w:bookmarkStart w:id="0" w:name="_GoBack"/>
            <w:bookmarkEnd w:id="0"/>
            <w:r w:rsidR="00333D5F">
              <w:rPr>
                <w:b/>
                <w:sz w:val="36"/>
              </w:rPr>
              <w:t>– budova Y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333D5F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Č.m</w:t>
            </w:r>
            <w:proofErr w:type="spellEnd"/>
            <w:r>
              <w:rPr>
                <w:b/>
                <w:sz w:val="36"/>
              </w:rPr>
              <w:t>.: A_Y191</w:t>
            </w:r>
            <w:r w:rsidR="002B0547">
              <w:rPr>
                <w:b/>
                <w:sz w:val="36"/>
              </w:rPr>
              <w:t>300</w:t>
            </w:r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CA6F9D">
              <w:rPr>
                <w:b/>
                <w:sz w:val="28"/>
              </w:rPr>
              <w:t>7</w:t>
            </w:r>
            <w:r w:rsidR="004A5FD7">
              <w:rPr>
                <w:b/>
                <w:sz w:val="28"/>
              </w:rPr>
              <w:t>4</w:t>
            </w:r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151905"/>
    <w:rsid w:val="001A27DB"/>
    <w:rsid w:val="0020669A"/>
    <w:rsid w:val="002B0547"/>
    <w:rsid w:val="002E08F3"/>
    <w:rsid w:val="00333D5F"/>
    <w:rsid w:val="003D7E84"/>
    <w:rsid w:val="004A5FD7"/>
    <w:rsid w:val="00542480"/>
    <w:rsid w:val="00646336"/>
    <w:rsid w:val="006606D9"/>
    <w:rsid w:val="006B259F"/>
    <w:rsid w:val="007165F1"/>
    <w:rsid w:val="007D0A37"/>
    <w:rsid w:val="007F0534"/>
    <w:rsid w:val="009C231D"/>
    <w:rsid w:val="00B2191A"/>
    <w:rsid w:val="00BA44F3"/>
    <w:rsid w:val="00BC1C52"/>
    <w:rsid w:val="00CA6F9D"/>
    <w:rsid w:val="00D9074D"/>
    <w:rsid w:val="00DA4368"/>
    <w:rsid w:val="00F44F9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89EA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3</cp:revision>
  <cp:lastPrinted>2024-05-03T07:17:00Z</cp:lastPrinted>
  <dcterms:created xsi:type="dcterms:W3CDTF">2024-05-03T07:14:00Z</dcterms:created>
  <dcterms:modified xsi:type="dcterms:W3CDTF">2024-05-03T07:17:00Z</dcterms:modified>
</cp:coreProperties>
</file>