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79" w:rsidRDefault="00B74379" w:rsidP="00B74379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>
        <w:rPr>
          <w:b/>
          <w:sz w:val="36"/>
          <w:szCs w:val="36"/>
        </w:rPr>
        <w:t xml:space="preserve"> č. </w:t>
      </w:r>
      <w:r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3</w:t>
      </w:r>
    </w:p>
    <w:p w:rsidR="00B74379" w:rsidRPr="0063189A" w:rsidRDefault="00B74379" w:rsidP="00B74379">
      <w:pPr>
        <w:jc w:val="center"/>
        <w:rPr>
          <w:b/>
          <w:sz w:val="36"/>
          <w:szCs w:val="36"/>
        </w:rPr>
      </w:pPr>
    </w:p>
    <w:p w:rsidR="00B74379" w:rsidRDefault="00B74379" w:rsidP="00B74379">
      <w:proofErr w:type="gramStart"/>
      <w:r>
        <w:t>Datum :</w:t>
      </w:r>
      <w:proofErr w:type="gramEnd"/>
      <w:r>
        <w:t xml:space="preserve">           </w:t>
      </w:r>
      <w:r>
        <w:t>7</w:t>
      </w:r>
      <w:r>
        <w:t>.</w:t>
      </w:r>
      <w:r>
        <w:t>6</w:t>
      </w:r>
      <w:r>
        <w:t>.202</w:t>
      </w:r>
      <w:r>
        <w:t>3</w:t>
      </w:r>
    </w:p>
    <w:p w:rsidR="00B74379" w:rsidRDefault="00B74379" w:rsidP="00B74379">
      <w:proofErr w:type="gramStart"/>
      <w:r>
        <w:t>Přítomni :</w:t>
      </w:r>
      <w:proofErr w:type="gramEnd"/>
      <w:r>
        <w:t xml:space="preserve">         R. Klimek, Ing. Olejníček,  Ing. Valíček, Bc. Vlach, M. Křivka,</w:t>
      </w:r>
    </w:p>
    <w:p w:rsidR="00B74379" w:rsidRDefault="00B74379" w:rsidP="00B74379">
      <w:r>
        <w:t xml:space="preserve">                           Bc. Benešová, Ing. Simon, D.</w:t>
      </w:r>
      <w:r>
        <w:t xml:space="preserve"> </w:t>
      </w:r>
      <w:r>
        <w:t>Srovnal, In</w:t>
      </w:r>
      <w:r>
        <w:t>g. Král,</w:t>
      </w:r>
      <w:r>
        <w:t xml:space="preserve"> Ing.</w:t>
      </w:r>
      <w:r>
        <w:t xml:space="preserve"> </w:t>
      </w:r>
      <w:r>
        <w:t>Zdr</w:t>
      </w:r>
      <w:r>
        <w:t>áhalová</w:t>
      </w:r>
      <w:r>
        <w:t>,</w:t>
      </w:r>
      <w:r>
        <w:t xml:space="preserve"> </w:t>
      </w:r>
      <w:r>
        <w:t xml:space="preserve">Bc.       </w:t>
      </w:r>
      <w:r>
        <w:t xml:space="preserve">    </w:t>
      </w:r>
      <w:bookmarkStart w:id="0" w:name="_GoBack"/>
      <w:bookmarkEnd w:id="0"/>
      <w:r>
        <w:t>Pavelková, P.</w:t>
      </w:r>
      <w:r>
        <w:t xml:space="preserve"> </w:t>
      </w:r>
      <w:r>
        <w:t xml:space="preserve">Švrdlíková, </w:t>
      </w:r>
      <w:r>
        <w:t>Ing. Zemánek, D. Srovnal, Ing. Valíček</w:t>
      </w:r>
    </w:p>
    <w:p w:rsidR="00B74379" w:rsidRDefault="00B74379" w:rsidP="00B74379">
      <w:r>
        <w:t xml:space="preserve">Omluveni:          </w:t>
      </w:r>
    </w:p>
    <w:p w:rsidR="00B74379" w:rsidRDefault="00B74379" w:rsidP="00B74379">
      <w:pPr>
        <w:ind w:left="0" w:firstLine="0"/>
        <w:rPr>
          <w:u w:val="single"/>
        </w:rPr>
      </w:pPr>
    </w:p>
    <w:p w:rsidR="00327F57" w:rsidRDefault="00327F57"/>
    <w:sectPr w:rsidR="0032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9"/>
    <w:rsid w:val="00327F57"/>
    <w:rsid w:val="00B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BAC4"/>
  <w15:chartTrackingRefBased/>
  <w15:docId w15:val="{6AC62E5D-4161-422B-98CC-A00D51FA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4379"/>
    <w:pPr>
      <w:ind w:left="1208" w:hanging="35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František, Ing.</dc:creator>
  <cp:keywords/>
  <dc:description/>
  <cp:lastModifiedBy>Simon František, Ing.</cp:lastModifiedBy>
  <cp:revision>1</cp:revision>
  <dcterms:created xsi:type="dcterms:W3CDTF">2023-06-09T06:33:00Z</dcterms:created>
  <dcterms:modified xsi:type="dcterms:W3CDTF">2023-06-09T06:42:00Z</dcterms:modified>
</cp:coreProperties>
</file>